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1077" w14:textId="77777777" w:rsidR="00E703AB" w:rsidRPr="000434E5" w:rsidRDefault="000434E5" w:rsidP="000434E5">
      <w:pPr>
        <w:jc w:val="center"/>
        <w:rPr>
          <w:rFonts w:asciiTheme="majorHAnsi" w:hAnsiTheme="majorHAnsi" w:cs="AngsanaUPC"/>
          <w:b/>
          <w:sz w:val="32"/>
          <w:szCs w:val="32"/>
        </w:rPr>
      </w:pPr>
      <w:proofErr w:type="spellStart"/>
      <w:r w:rsidRPr="000434E5">
        <w:rPr>
          <w:rFonts w:asciiTheme="majorHAnsi" w:hAnsiTheme="majorHAnsi" w:cs="AngsanaUPC"/>
          <w:b/>
          <w:sz w:val="32"/>
          <w:szCs w:val="32"/>
        </w:rPr>
        <w:t>Cuando</w:t>
      </w:r>
      <w:proofErr w:type="spellEnd"/>
      <w:r w:rsidRPr="000434E5">
        <w:rPr>
          <w:rFonts w:asciiTheme="majorHAnsi" w:hAnsiTheme="majorHAnsi" w:cs="AngsanaUPC"/>
          <w:b/>
          <w:sz w:val="32"/>
          <w:szCs w:val="32"/>
        </w:rPr>
        <w:t xml:space="preserve"> </w:t>
      </w:r>
      <w:proofErr w:type="spellStart"/>
      <w:r w:rsidRPr="000434E5">
        <w:rPr>
          <w:rFonts w:asciiTheme="majorHAnsi" w:hAnsiTheme="majorHAnsi" w:cs="AngsanaUPC"/>
          <w:b/>
          <w:sz w:val="32"/>
          <w:szCs w:val="32"/>
        </w:rPr>
        <w:t>éramos</w:t>
      </w:r>
      <w:proofErr w:type="spellEnd"/>
      <w:r w:rsidRPr="000434E5">
        <w:rPr>
          <w:rFonts w:asciiTheme="majorHAnsi" w:hAnsiTheme="majorHAnsi" w:cs="AngsanaUPC"/>
          <w:b/>
          <w:sz w:val="32"/>
          <w:szCs w:val="32"/>
        </w:rPr>
        <w:t xml:space="preserve"> </w:t>
      </w:r>
      <w:proofErr w:type="spellStart"/>
      <w:r w:rsidRPr="000434E5">
        <w:rPr>
          <w:rFonts w:asciiTheme="majorHAnsi" w:hAnsiTheme="majorHAnsi" w:cs="AngsanaUPC"/>
          <w:b/>
          <w:sz w:val="32"/>
          <w:szCs w:val="32"/>
        </w:rPr>
        <w:t>niños</w:t>
      </w:r>
      <w:proofErr w:type="spellEnd"/>
    </w:p>
    <w:p w14:paraId="5E8B74E1" w14:textId="49D1D71D" w:rsidR="000434E5" w:rsidRDefault="003A112F" w:rsidP="000434E5">
      <w:pPr>
        <w:jc w:val="center"/>
        <w:rPr>
          <w:rFonts w:ascii="AngsanaUPC" w:hAnsi="AngsanaUPC" w:cs="AngsanaUPC"/>
          <w:sz w:val="24"/>
          <w:szCs w:val="24"/>
        </w:rPr>
      </w:pPr>
      <w:r>
        <w:rPr>
          <w:rFonts w:ascii="AngsanaUPC" w:hAnsi="AngsanaUPC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3EFE" wp14:editId="15EE6AD1">
                <wp:simplePos x="0" y="0"/>
                <wp:positionH relativeFrom="column">
                  <wp:posOffset>885825</wp:posOffset>
                </wp:positionH>
                <wp:positionV relativeFrom="paragraph">
                  <wp:posOffset>4307205</wp:posOffset>
                </wp:positionV>
                <wp:extent cx="5105400" cy="619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7ADD" w14:textId="56DC0DB4" w:rsidR="003A112F" w:rsidRDefault="003A112F" w:rsidP="003A112F">
                            <w:pPr>
                              <w:jc w:val="center"/>
                            </w:pPr>
                            <w:r>
                              <w:t>Please write your two paragraphs below, then have someone peer edit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63EFE" id="Oval 3" o:spid="_x0000_s1026" style="position:absolute;left:0;text-align:left;margin-left:69.75pt;margin-top:339.15pt;width:40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14:paraId="4F3E7ADD" w14:textId="56DC0DB4" w:rsidR="003A112F" w:rsidRDefault="003A112F" w:rsidP="003A112F">
                      <w:pPr>
                        <w:jc w:val="center"/>
                      </w:pPr>
                      <w:r>
                        <w:t>Please write your two paragraphs below, then have someone peer edit it.</w:t>
                      </w:r>
                    </w:p>
                  </w:txbxContent>
                </v:textbox>
              </v:oval>
            </w:pict>
          </mc:Fallback>
        </mc:AlternateContent>
      </w:r>
      <w:r w:rsidR="000D47FD">
        <w:rPr>
          <w:rFonts w:ascii="AngsanaUPC" w:hAnsi="AngsanaUPC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5FA2" wp14:editId="1F67C23E">
                <wp:simplePos x="0" y="0"/>
                <wp:positionH relativeFrom="column">
                  <wp:posOffset>1028700</wp:posOffset>
                </wp:positionH>
                <wp:positionV relativeFrom="paragraph">
                  <wp:posOffset>1783079</wp:posOffset>
                </wp:positionV>
                <wp:extent cx="4838700" cy="2447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69677" w14:textId="77777777" w:rsidR="000D47FD" w:rsidRDefault="000D47FD" w:rsidP="000D47FD">
                            <w:pPr>
                              <w:jc w:val="center"/>
                            </w:pPr>
                            <w:r>
                              <w:t xml:space="preserve">For this speaking assignment, you will </w:t>
                            </w:r>
                            <w:r w:rsidRPr="000D47FD">
                              <w:rPr>
                                <w:b/>
                                <w:sz w:val="24"/>
                                <w:szCs w:val="24"/>
                              </w:rPr>
                              <w:t>memorize</w:t>
                            </w:r>
                            <w:r>
                              <w:t xml:space="preserve"> information about your childhood.  </w:t>
                            </w:r>
                            <w:r w:rsidRPr="000D47FD">
                              <w:rPr>
                                <w:u w:val="single"/>
                              </w:rPr>
                              <w:t>In the first part,</w:t>
                            </w:r>
                            <w:r>
                              <w:t xml:space="preserve"> you will talk about what you were like as a child and </w:t>
                            </w:r>
                            <w:r w:rsidRPr="000D47FD">
                              <w:rPr>
                                <w:u w:val="single"/>
                              </w:rPr>
                              <w:t>in the second part</w:t>
                            </w:r>
                            <w:r>
                              <w:t xml:space="preserve">, you will talk about your vacations.  (You can always be creative on the information you’re telling us!)  </w:t>
                            </w:r>
                          </w:p>
                          <w:p w14:paraId="587C6C02" w14:textId="3F9BB62C" w:rsidR="000D47FD" w:rsidRDefault="000D47FD" w:rsidP="000D47FD">
                            <w:pPr>
                              <w:jc w:val="center"/>
                            </w:pPr>
                            <w:r>
                              <w:t xml:space="preserve">In order to get an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you must use a variety of vocabulary, use the imperfect at least </w:t>
                            </w:r>
                            <w:r w:rsidR="001F5C8D">
                              <w:t>8</w:t>
                            </w:r>
                            <w:r>
                              <w:t xml:space="preserve"> times correctly, talk about both parts mentioned above and you will need to include 3 (max. 5) photos as well. </w:t>
                            </w:r>
                          </w:p>
                          <w:p w14:paraId="68CDE813" w14:textId="271DF765" w:rsidR="000D47FD" w:rsidRPr="000D47FD" w:rsidRDefault="000D47FD" w:rsidP="000D47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FD">
                              <w:rPr>
                                <w:b/>
                              </w:rPr>
                              <w:t>And, of course, it must be memorized and completed on time!</w:t>
                            </w:r>
                          </w:p>
                          <w:p w14:paraId="43A8B2E3" w14:textId="24CE7A08" w:rsidR="000D47FD" w:rsidRPr="000D47FD" w:rsidRDefault="000D47FD" w:rsidP="000D4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7F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Right before you record your presentations, you will turn this paper in</w:t>
                            </w:r>
                            <w:r w:rsidRPr="000D47FD">
                              <w:rPr>
                                <w:sz w:val="24"/>
                                <w:szCs w:val="24"/>
                              </w:rPr>
                              <w:t xml:space="preserve">.  Once done, you will upload it to google classroom! </w:t>
                            </w:r>
                          </w:p>
                          <w:p w14:paraId="43B70267" w14:textId="218E3D2F" w:rsidR="000D47FD" w:rsidRDefault="000D47FD" w:rsidP="000D47F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5FA2" id="Rectangle 2" o:spid="_x0000_s1027" style="position:absolute;left:0;text-align:left;margin-left:81pt;margin-top:140.4pt;width:381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" fillcolor="white [3201]" strokecolor="#70ad47 [3209]" strokeweight="1pt">
                <v:textbox>
                  <w:txbxContent>
                    <w:p w14:paraId="00469677" w14:textId="77777777" w:rsidR="000D47FD" w:rsidRDefault="000D47FD" w:rsidP="000D47FD">
                      <w:pPr>
                        <w:jc w:val="center"/>
                      </w:pPr>
                      <w:r>
                        <w:t xml:space="preserve">For this speaking assignment, you will </w:t>
                      </w:r>
                      <w:r w:rsidRPr="000D47FD">
                        <w:rPr>
                          <w:b/>
                          <w:sz w:val="24"/>
                          <w:szCs w:val="24"/>
                        </w:rPr>
                        <w:t>memorize</w:t>
                      </w:r>
                      <w:r>
                        <w:t xml:space="preserve"> information about your childhood.  </w:t>
                      </w:r>
                      <w:r w:rsidRPr="000D47FD">
                        <w:rPr>
                          <w:u w:val="single"/>
                        </w:rPr>
                        <w:t>In the first part,</w:t>
                      </w:r>
                      <w:r>
                        <w:t xml:space="preserve"> you will talk about what you were like as a child and </w:t>
                      </w:r>
                      <w:r w:rsidRPr="000D47FD">
                        <w:rPr>
                          <w:u w:val="single"/>
                        </w:rPr>
                        <w:t>in the second part</w:t>
                      </w:r>
                      <w:r>
                        <w:t xml:space="preserve">, you will talk about your vacations.  (You can always be creative on the information you’re telling us!)  </w:t>
                      </w:r>
                    </w:p>
                    <w:p w14:paraId="587C6C02" w14:textId="3F9BB62C" w:rsidR="000D47FD" w:rsidRDefault="000D47FD" w:rsidP="000D47FD">
                      <w:pPr>
                        <w:jc w:val="center"/>
                      </w:pPr>
                      <w:r>
                        <w:t xml:space="preserve">In order to get an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you must use a variety of vocabulary, use the imperfect at least </w:t>
                      </w:r>
                      <w:r w:rsidR="001F5C8D">
                        <w:t>8</w:t>
                      </w:r>
                      <w:r>
                        <w:t xml:space="preserve"> times correctly, talk about both parts mentioned above and you will need to include 3 (max. 5) photos as well. </w:t>
                      </w:r>
                    </w:p>
                    <w:p w14:paraId="68CDE813" w14:textId="271DF765" w:rsidR="000D47FD" w:rsidRPr="000D47FD" w:rsidRDefault="000D47FD" w:rsidP="000D47FD">
                      <w:pPr>
                        <w:jc w:val="center"/>
                        <w:rPr>
                          <w:b/>
                        </w:rPr>
                      </w:pPr>
                      <w:r w:rsidRPr="000D47FD">
                        <w:rPr>
                          <w:b/>
                        </w:rPr>
                        <w:t>And, of course, it must be memorized and completed on time!</w:t>
                      </w:r>
                    </w:p>
                    <w:p w14:paraId="43A8B2E3" w14:textId="24CE7A08" w:rsidR="000D47FD" w:rsidRPr="000D47FD" w:rsidRDefault="000D47FD" w:rsidP="000D47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7FD">
                        <w:rPr>
                          <w:sz w:val="24"/>
                          <w:szCs w:val="24"/>
                          <w:highlight w:val="yellow"/>
                        </w:rPr>
                        <w:t>Right before you record your presentations, you will turn this paper in</w:t>
                      </w:r>
                      <w:r w:rsidRPr="000D47FD">
                        <w:rPr>
                          <w:sz w:val="24"/>
                          <w:szCs w:val="24"/>
                        </w:rPr>
                        <w:t xml:space="preserve">.  Once done, you will upload it to google classroom! </w:t>
                      </w:r>
                    </w:p>
                    <w:p w14:paraId="43B70267" w14:textId="218E3D2F" w:rsidR="000D47FD" w:rsidRDefault="000D47FD" w:rsidP="000D47F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434E5">
        <w:rPr>
          <w:rFonts w:ascii="AngsanaUPC" w:hAnsi="AngsanaUPC" w:cs="AngsanaUPC"/>
          <w:noProof/>
          <w:sz w:val="24"/>
          <w:szCs w:val="24"/>
        </w:rPr>
        <w:drawing>
          <wp:inline distT="0" distB="0" distL="0" distR="0" wp14:anchorId="21315AE1" wp14:editId="7D782B5F">
            <wp:extent cx="6713220" cy="50434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3658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031" cy="506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B8CD" w14:textId="53A87C1E" w:rsidR="000434E5" w:rsidRDefault="000434E5" w:rsidP="000434E5">
      <w:pPr>
        <w:tabs>
          <w:tab w:val="left" w:pos="1320"/>
        </w:tabs>
        <w:spacing w:line="276" w:lineRule="auto"/>
        <w:rPr>
          <w:rFonts w:ascii="AngsanaUPC" w:hAnsi="AngsanaUPC" w:cs="AngsanaUPC"/>
          <w:sz w:val="24"/>
          <w:szCs w:val="24"/>
        </w:rPr>
      </w:pPr>
      <w:r>
        <w:rPr>
          <w:rFonts w:ascii="AngsanaUPC" w:hAnsi="AngsanaUPC" w:cs="AngsanaUP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8E9DA" w14:textId="77777777" w:rsidR="00595920" w:rsidRDefault="00595920" w:rsidP="00595920">
      <w:pPr>
        <w:rPr>
          <w:b/>
        </w:rPr>
      </w:pPr>
    </w:p>
    <w:p w14:paraId="2D2F35D0" w14:textId="735D1833" w:rsidR="00FF5825" w:rsidRPr="00FF5825" w:rsidRDefault="00FF5825" w:rsidP="00595920">
      <w:pPr>
        <w:rPr>
          <w:b/>
          <w:sz w:val="28"/>
          <w:szCs w:val="28"/>
        </w:rPr>
      </w:pPr>
      <w:r w:rsidRPr="00FF5825">
        <w:rPr>
          <w:b/>
          <w:sz w:val="28"/>
          <w:szCs w:val="28"/>
        </w:rPr>
        <w:t xml:space="preserve">Have someone </w:t>
      </w:r>
      <w:r w:rsidRPr="00FF5825">
        <w:rPr>
          <w:b/>
          <w:sz w:val="28"/>
          <w:szCs w:val="28"/>
          <w:highlight w:val="yellow"/>
        </w:rPr>
        <w:t>read</w:t>
      </w:r>
      <w:r w:rsidRPr="00FF5825">
        <w:rPr>
          <w:b/>
          <w:sz w:val="28"/>
          <w:szCs w:val="28"/>
        </w:rPr>
        <w:t xml:space="preserve"> your paragraphs and edit them.  </w:t>
      </w:r>
    </w:p>
    <w:p w14:paraId="67711250" w14:textId="63DB0B98" w:rsidR="00595920" w:rsidRDefault="00595920" w:rsidP="00595920">
      <w:r w:rsidRPr="005709B1">
        <w:rPr>
          <w:b/>
        </w:rPr>
        <w:t>Rubric</w:t>
      </w:r>
      <w:proofErr w:type="gramStart"/>
      <w:r w:rsidRPr="005709B1">
        <w:rPr>
          <w:b/>
        </w:rPr>
        <w:t>:</w:t>
      </w:r>
      <w:r>
        <w:rPr>
          <w:b/>
        </w:rPr>
        <w:t xml:space="preserve">  (</w:t>
      </w:r>
      <w:proofErr w:type="gramEnd"/>
      <w:r>
        <w:rPr>
          <w:b/>
        </w:rPr>
        <w:t>20</w:t>
      </w:r>
      <w:r w:rsidRPr="005709B1">
        <w:rPr>
          <w:b/>
        </w:rPr>
        <w:t xml:space="preserve"> points)</w:t>
      </w:r>
      <w:r w:rsidRPr="00F5471B">
        <w:t xml:space="preserve">   This</w:t>
      </w:r>
      <w:r>
        <w:t xml:space="preserve"> part</w:t>
      </w:r>
      <w:r w:rsidRPr="00F5471B">
        <w:t xml:space="preserve"> is to be used for peer/self-editing.</w:t>
      </w:r>
      <w:r>
        <w:t xml:space="preserve">  </w:t>
      </w:r>
      <w:r w:rsidR="00FF5825">
        <w:t xml:space="preserve">                      </w:t>
      </w:r>
      <w:r>
        <w:t>Peer</w:t>
      </w:r>
      <w:r w:rsidR="00FF5825">
        <w:t xml:space="preserve"> editor</w:t>
      </w:r>
      <w:r>
        <w:t xml:space="preserve">: ______________________ </w:t>
      </w:r>
      <w:r w:rsidR="00FF5825">
        <w:t xml:space="preserve"> </w:t>
      </w:r>
    </w:p>
    <w:p w14:paraId="77D8852A" w14:textId="77777777" w:rsidR="00595920" w:rsidRDefault="00595920" w:rsidP="00595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763"/>
        <w:gridCol w:w="3955"/>
      </w:tblGrid>
      <w:tr w:rsidR="00595920" w14:paraId="23FC5ED1" w14:textId="77777777" w:rsidTr="00501EA7">
        <w:tc>
          <w:tcPr>
            <w:tcW w:w="6072" w:type="dxa"/>
          </w:tcPr>
          <w:p w14:paraId="487990FF" w14:textId="77777777" w:rsidR="00595920" w:rsidRPr="005709B1" w:rsidRDefault="00595920" w:rsidP="00501EA7">
            <w:pPr>
              <w:rPr>
                <w:b/>
              </w:rPr>
            </w:pPr>
          </w:p>
        </w:tc>
        <w:tc>
          <w:tcPr>
            <w:tcW w:w="763" w:type="dxa"/>
          </w:tcPr>
          <w:p w14:paraId="7ABC6079" w14:textId="77777777" w:rsidR="00595920" w:rsidRDefault="00595920" w:rsidP="00501EA7">
            <w:r>
              <w:t>Score</w:t>
            </w:r>
          </w:p>
        </w:tc>
        <w:tc>
          <w:tcPr>
            <w:tcW w:w="3955" w:type="dxa"/>
          </w:tcPr>
          <w:p w14:paraId="27CDF9FE" w14:textId="77777777" w:rsidR="00595920" w:rsidRDefault="00595920" w:rsidP="00501EA7">
            <w:r>
              <w:t>Comments</w:t>
            </w:r>
          </w:p>
        </w:tc>
      </w:tr>
      <w:tr w:rsidR="00595920" w14:paraId="1B3F42E6" w14:textId="77777777" w:rsidTr="00501EA7">
        <w:tc>
          <w:tcPr>
            <w:tcW w:w="6072" w:type="dxa"/>
          </w:tcPr>
          <w:p w14:paraId="23CE2DBA" w14:textId="4B482AEF" w:rsidR="00595920" w:rsidRDefault="00595920" w:rsidP="00501EA7">
            <w:r w:rsidRPr="005709B1">
              <w:rPr>
                <w:b/>
              </w:rPr>
              <w:t>Requirements</w:t>
            </w:r>
            <w:r>
              <w:t xml:space="preserve">: </w:t>
            </w:r>
            <w:r>
              <w:t>2 paragraphs</w:t>
            </w:r>
            <w:r>
              <w:t>, neatly written, evident that hand written notes were used as well as vocabulary that we studied</w:t>
            </w:r>
          </w:p>
        </w:tc>
        <w:tc>
          <w:tcPr>
            <w:tcW w:w="763" w:type="dxa"/>
          </w:tcPr>
          <w:p w14:paraId="37BCFC15" w14:textId="77777777" w:rsidR="00595920" w:rsidRDefault="00595920" w:rsidP="00501EA7"/>
        </w:tc>
        <w:tc>
          <w:tcPr>
            <w:tcW w:w="3955" w:type="dxa"/>
          </w:tcPr>
          <w:p w14:paraId="681F7E5A" w14:textId="77777777" w:rsidR="00595920" w:rsidRDefault="00595920" w:rsidP="00501EA7"/>
        </w:tc>
      </w:tr>
      <w:tr w:rsidR="00595920" w14:paraId="32A47679" w14:textId="77777777" w:rsidTr="00501EA7">
        <w:tc>
          <w:tcPr>
            <w:tcW w:w="6072" w:type="dxa"/>
          </w:tcPr>
          <w:p w14:paraId="64F64339" w14:textId="251DF81B" w:rsidR="00595920" w:rsidRDefault="00595920" w:rsidP="00501EA7">
            <w:r w:rsidRPr="00F5471B">
              <w:rPr>
                <w:b/>
              </w:rPr>
              <w:t>Grammar</w:t>
            </w:r>
            <w:r>
              <w:t xml:space="preserve">:  used the </w:t>
            </w:r>
            <w:r w:rsidRPr="005709B1">
              <w:rPr>
                <w:i/>
              </w:rPr>
              <w:t>imperfect</w:t>
            </w:r>
            <w:r>
              <w:t xml:space="preserve"> correctly according to the subject/ Used the </w:t>
            </w:r>
            <w:r w:rsidRPr="005709B1">
              <w:rPr>
                <w:i/>
              </w:rPr>
              <w:t>IOP</w:t>
            </w:r>
            <w:r>
              <w:t xml:space="preserve"> correctly</w:t>
            </w:r>
          </w:p>
        </w:tc>
        <w:tc>
          <w:tcPr>
            <w:tcW w:w="763" w:type="dxa"/>
          </w:tcPr>
          <w:p w14:paraId="567DE175" w14:textId="77777777" w:rsidR="00595920" w:rsidRDefault="00595920" w:rsidP="00501EA7"/>
        </w:tc>
        <w:tc>
          <w:tcPr>
            <w:tcW w:w="3955" w:type="dxa"/>
          </w:tcPr>
          <w:p w14:paraId="363F3A18" w14:textId="77777777" w:rsidR="00595920" w:rsidRDefault="00595920" w:rsidP="00501EA7"/>
        </w:tc>
      </w:tr>
      <w:tr w:rsidR="00595920" w14:paraId="4E1C8EFB" w14:textId="77777777" w:rsidTr="00501EA7">
        <w:tc>
          <w:tcPr>
            <w:tcW w:w="6072" w:type="dxa"/>
          </w:tcPr>
          <w:p w14:paraId="44D970B5" w14:textId="2BBE7550" w:rsidR="00595920" w:rsidRDefault="00595920" w:rsidP="00501EA7">
            <w:r w:rsidRPr="005709B1">
              <w:rPr>
                <w:b/>
              </w:rPr>
              <w:t>Fluency</w:t>
            </w:r>
            <w:r>
              <w:t xml:space="preserve">: Clearly written, logical </w:t>
            </w:r>
            <w:r>
              <w:t>information -Talked about childhood and vacations</w:t>
            </w:r>
            <w:r>
              <w:t xml:space="preserve"> </w:t>
            </w:r>
          </w:p>
        </w:tc>
        <w:tc>
          <w:tcPr>
            <w:tcW w:w="763" w:type="dxa"/>
          </w:tcPr>
          <w:p w14:paraId="64C5A445" w14:textId="77777777" w:rsidR="00595920" w:rsidRDefault="00595920" w:rsidP="00501EA7"/>
        </w:tc>
        <w:tc>
          <w:tcPr>
            <w:tcW w:w="3955" w:type="dxa"/>
          </w:tcPr>
          <w:p w14:paraId="0D3BE713" w14:textId="77777777" w:rsidR="00595920" w:rsidRDefault="00595920" w:rsidP="00501EA7"/>
        </w:tc>
      </w:tr>
      <w:tr w:rsidR="00595920" w14:paraId="3622CD20" w14:textId="77777777" w:rsidTr="00501EA7">
        <w:tc>
          <w:tcPr>
            <w:tcW w:w="6072" w:type="dxa"/>
          </w:tcPr>
          <w:p w14:paraId="38A60D2C" w14:textId="77777777" w:rsidR="00595920" w:rsidRDefault="00595920" w:rsidP="00501EA7">
            <w:r w:rsidRPr="005709B1">
              <w:rPr>
                <w:b/>
              </w:rPr>
              <w:t>Accuracy</w:t>
            </w:r>
            <w:r>
              <w:t xml:space="preserve">:  Adjectives describe nouns, correct word placement (nouns then adj, / </w:t>
            </w:r>
            <w:proofErr w:type="spellStart"/>
            <w:r>
              <w:t>Iop’s</w:t>
            </w:r>
            <w:proofErr w:type="spellEnd"/>
            <w:r>
              <w:t xml:space="preserve"> before verbs, </w:t>
            </w:r>
            <w:proofErr w:type="gramStart"/>
            <w:r>
              <w:t>etc..</w:t>
            </w:r>
            <w:proofErr w:type="gramEnd"/>
            <w:r>
              <w:t>)  correct use of grammar and spelling</w:t>
            </w:r>
          </w:p>
        </w:tc>
        <w:tc>
          <w:tcPr>
            <w:tcW w:w="763" w:type="dxa"/>
          </w:tcPr>
          <w:p w14:paraId="55543098" w14:textId="77777777" w:rsidR="00595920" w:rsidRDefault="00595920" w:rsidP="00501EA7"/>
        </w:tc>
        <w:tc>
          <w:tcPr>
            <w:tcW w:w="3955" w:type="dxa"/>
          </w:tcPr>
          <w:p w14:paraId="19D9085E" w14:textId="77777777" w:rsidR="00595920" w:rsidRDefault="00595920" w:rsidP="00501EA7"/>
        </w:tc>
      </w:tr>
      <w:tr w:rsidR="00595920" w14:paraId="4CB372BE" w14:textId="77777777" w:rsidTr="00501EA7">
        <w:trPr>
          <w:trHeight w:val="494"/>
        </w:trPr>
        <w:tc>
          <w:tcPr>
            <w:tcW w:w="6072" w:type="dxa"/>
          </w:tcPr>
          <w:p w14:paraId="70240955" w14:textId="77777777" w:rsidR="00595920" w:rsidRDefault="00595920" w:rsidP="00501EA7">
            <w:r w:rsidRPr="00F5471B">
              <w:rPr>
                <w:b/>
              </w:rPr>
              <w:t>Vocabulary</w:t>
            </w:r>
            <w:r>
              <w:t>: used a variety/ good word choice</w:t>
            </w:r>
          </w:p>
        </w:tc>
        <w:tc>
          <w:tcPr>
            <w:tcW w:w="763" w:type="dxa"/>
          </w:tcPr>
          <w:p w14:paraId="3186F160" w14:textId="77777777" w:rsidR="00595920" w:rsidRDefault="00595920" w:rsidP="00501EA7"/>
        </w:tc>
        <w:tc>
          <w:tcPr>
            <w:tcW w:w="3955" w:type="dxa"/>
          </w:tcPr>
          <w:p w14:paraId="20E6AE25" w14:textId="77777777" w:rsidR="00595920" w:rsidRDefault="00595920" w:rsidP="00501EA7"/>
        </w:tc>
      </w:tr>
    </w:tbl>
    <w:p w14:paraId="1B45D0CC" w14:textId="77777777" w:rsidR="00595920" w:rsidRPr="00F5471B" w:rsidRDefault="00595920" w:rsidP="00595920"/>
    <w:p w14:paraId="6067D98E" w14:textId="77777777" w:rsidR="00595920" w:rsidRPr="005709B1" w:rsidRDefault="00595920" w:rsidP="00595920">
      <w:pPr>
        <w:rPr>
          <w:i/>
        </w:rPr>
      </w:pPr>
      <w:r w:rsidRPr="005709B1">
        <w:rPr>
          <w:b/>
        </w:rPr>
        <w:t>4</w:t>
      </w:r>
      <w:r w:rsidRPr="005709B1">
        <w:t>-</w:t>
      </w:r>
      <w:r w:rsidRPr="005709B1">
        <w:rPr>
          <w:i/>
        </w:rPr>
        <w:t>Distinguished</w:t>
      </w:r>
      <w:r w:rsidRPr="005709B1">
        <w:t xml:space="preserve">   </w:t>
      </w:r>
      <w:r w:rsidRPr="005709B1">
        <w:rPr>
          <w:b/>
        </w:rPr>
        <w:t>3</w:t>
      </w:r>
      <w:r w:rsidRPr="005709B1">
        <w:t>-</w:t>
      </w:r>
      <w:r w:rsidRPr="005709B1">
        <w:rPr>
          <w:i/>
        </w:rPr>
        <w:t>Well done/few errors</w:t>
      </w:r>
      <w:r w:rsidRPr="005709B1">
        <w:t xml:space="preserve">   </w:t>
      </w:r>
      <w:r w:rsidRPr="005709B1">
        <w:rPr>
          <w:b/>
        </w:rPr>
        <w:t>2</w:t>
      </w:r>
      <w:r w:rsidRPr="005709B1">
        <w:t>-</w:t>
      </w:r>
      <w:r w:rsidRPr="005709B1">
        <w:rPr>
          <w:i/>
        </w:rPr>
        <w:t>Good, but errors affect comprehension</w:t>
      </w:r>
      <w:r w:rsidRPr="005709B1">
        <w:t xml:space="preserve">   </w:t>
      </w:r>
      <w:r w:rsidRPr="005709B1">
        <w:rPr>
          <w:b/>
        </w:rPr>
        <w:t>1</w:t>
      </w:r>
      <w:r w:rsidRPr="005709B1">
        <w:t>-</w:t>
      </w:r>
      <w:r w:rsidRPr="005709B1">
        <w:rPr>
          <w:i/>
        </w:rPr>
        <w:t>Needs improvement</w:t>
      </w:r>
    </w:p>
    <w:p w14:paraId="01AE6557" w14:textId="0625CE9F" w:rsidR="001F5C8D" w:rsidRDefault="001F5C8D" w:rsidP="000434E5">
      <w:pPr>
        <w:tabs>
          <w:tab w:val="left" w:pos="1320"/>
        </w:tabs>
        <w:spacing w:line="276" w:lineRule="auto"/>
        <w:rPr>
          <w:rFonts w:ascii="AngsanaUPC" w:hAnsi="AngsanaUPC" w:cs="AngsanaUPC"/>
          <w:sz w:val="24"/>
          <w:szCs w:val="24"/>
        </w:rPr>
      </w:pPr>
    </w:p>
    <w:p w14:paraId="73746A02" w14:textId="5413C1CA" w:rsidR="001F5C8D" w:rsidRDefault="001F5C8D" w:rsidP="000434E5">
      <w:pPr>
        <w:tabs>
          <w:tab w:val="left" w:pos="1320"/>
        </w:tabs>
        <w:spacing w:line="276" w:lineRule="auto"/>
        <w:rPr>
          <w:rFonts w:ascii="AngsanaUPC" w:hAnsi="AngsanaUPC" w:cs="AngsanaUPC"/>
          <w:sz w:val="24"/>
          <w:szCs w:val="24"/>
        </w:rPr>
      </w:pPr>
    </w:p>
    <w:p w14:paraId="14FE34E2" w14:textId="773F750D" w:rsidR="001F5C8D" w:rsidRDefault="001F5C8D" w:rsidP="000434E5">
      <w:pPr>
        <w:pBdr>
          <w:bottom w:val="single" w:sz="12" w:space="1" w:color="auto"/>
        </w:pBdr>
        <w:tabs>
          <w:tab w:val="left" w:pos="1320"/>
        </w:tabs>
        <w:spacing w:line="276" w:lineRule="auto"/>
        <w:rPr>
          <w:rFonts w:ascii="AngsanaUPC" w:hAnsi="AngsanaUPC" w:cs="AngsanaUPC"/>
          <w:sz w:val="24"/>
          <w:szCs w:val="24"/>
        </w:rPr>
      </w:pPr>
    </w:p>
    <w:p w14:paraId="09C33535" w14:textId="77777777" w:rsidR="00FF5825" w:rsidRDefault="00FF5825" w:rsidP="000434E5">
      <w:pPr>
        <w:tabs>
          <w:tab w:val="left" w:pos="1320"/>
        </w:tabs>
        <w:spacing w:line="276" w:lineRule="auto"/>
        <w:rPr>
          <w:rFonts w:ascii="AngsanaUPC" w:hAnsi="AngsanaUPC" w:cs="AngsanaUPC"/>
          <w:sz w:val="24"/>
          <w:szCs w:val="24"/>
        </w:rPr>
      </w:pPr>
    </w:p>
    <w:p w14:paraId="34577D66" w14:textId="0F8FDA8C" w:rsidR="001F5C8D" w:rsidRPr="00FF5825" w:rsidRDefault="001F5C8D" w:rsidP="000434E5">
      <w:pPr>
        <w:tabs>
          <w:tab w:val="left" w:pos="1320"/>
        </w:tabs>
        <w:spacing w:line="276" w:lineRule="auto"/>
        <w:rPr>
          <w:rFonts w:ascii="AngsanaUPC" w:hAnsi="AngsanaUPC" w:cs="AngsanaUPC"/>
          <w:b/>
          <w:sz w:val="40"/>
          <w:szCs w:val="40"/>
        </w:rPr>
      </w:pPr>
      <w:r w:rsidRPr="00FF5825">
        <w:rPr>
          <w:rFonts w:ascii="AngsanaUPC" w:hAnsi="AngsanaUPC" w:cs="AngsanaUPC"/>
          <w:b/>
          <w:sz w:val="40"/>
          <w:szCs w:val="40"/>
        </w:rPr>
        <w:t xml:space="preserve">Have someone </w:t>
      </w:r>
      <w:r w:rsidRPr="00FF5825">
        <w:rPr>
          <w:rFonts w:ascii="AngsanaUPC" w:hAnsi="AngsanaUPC" w:cs="AngsanaUPC"/>
          <w:b/>
          <w:sz w:val="40"/>
          <w:szCs w:val="40"/>
          <w:highlight w:val="yellow"/>
        </w:rPr>
        <w:t>listen</w:t>
      </w:r>
      <w:r w:rsidRPr="00FF5825">
        <w:rPr>
          <w:rFonts w:ascii="AngsanaUPC" w:hAnsi="AngsanaUPC" w:cs="AngsanaUPC"/>
          <w:b/>
          <w:sz w:val="40"/>
          <w:szCs w:val="40"/>
        </w:rPr>
        <w:t xml:space="preserve"> to you talk about your childhood and have them grade you!  </w:t>
      </w:r>
    </w:p>
    <w:p w14:paraId="64C9BAB6" w14:textId="77777777" w:rsidR="00FF5825" w:rsidRDefault="001F5C8D" w:rsidP="001F5C8D">
      <w:pPr>
        <w:rPr>
          <w:sz w:val="16"/>
          <w:szCs w:val="16"/>
        </w:rPr>
      </w:pPr>
      <w:r w:rsidRPr="00FF5825">
        <w:rPr>
          <w:sz w:val="24"/>
          <w:szCs w:val="24"/>
        </w:rPr>
        <w:t>Speaking Rubric for Chapter _</w:t>
      </w:r>
      <w:r w:rsidRPr="00FF5825">
        <w:rPr>
          <w:sz w:val="24"/>
          <w:szCs w:val="24"/>
          <w:u w:val="single"/>
        </w:rPr>
        <w:t>4A/B</w:t>
      </w:r>
      <w:r w:rsidRPr="00FF5825">
        <w:rPr>
          <w:sz w:val="24"/>
          <w:szCs w:val="24"/>
        </w:rPr>
        <w:t>_: Topic:  Childhood: favorite toy - vacation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  <w:t xml:space="preserve">      </w:t>
      </w:r>
    </w:p>
    <w:p w14:paraId="74E317A9" w14:textId="04CC0390" w:rsidR="001F5C8D" w:rsidRPr="00FF5825" w:rsidRDefault="00FF5825" w:rsidP="001F5C8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1F5C8D" w:rsidRPr="00FF5825">
        <w:rPr>
          <w:sz w:val="24"/>
          <w:szCs w:val="24"/>
        </w:rPr>
        <w:t>Peer Editor</w:t>
      </w:r>
      <w:r w:rsidR="001F5C8D" w:rsidRPr="00FF5825">
        <w:rPr>
          <w:sz w:val="24"/>
          <w:szCs w:val="24"/>
        </w:rPr>
        <w:t>:  _____________________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5074"/>
        <w:gridCol w:w="1271"/>
        <w:gridCol w:w="1260"/>
        <w:gridCol w:w="1260"/>
        <w:gridCol w:w="1350"/>
      </w:tblGrid>
      <w:tr w:rsidR="001F5C8D" w:rsidRPr="00636881" w14:paraId="409BB824" w14:textId="77777777" w:rsidTr="00FF5825">
        <w:tc>
          <w:tcPr>
            <w:tcW w:w="5074" w:type="dxa"/>
          </w:tcPr>
          <w:p w14:paraId="470F9E30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14:paraId="3D347194" w14:textId="77777777" w:rsidR="001F5C8D" w:rsidRPr="00636881" w:rsidRDefault="001F5C8D" w:rsidP="00501E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14:paraId="1FF601F3" w14:textId="77777777" w:rsidR="001F5C8D" w:rsidRPr="00636881" w:rsidRDefault="001F5C8D" w:rsidP="00501E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14:paraId="3BB5902F" w14:textId="77777777" w:rsidR="001F5C8D" w:rsidRPr="00636881" w:rsidRDefault="001F5C8D" w:rsidP="00501E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14:paraId="3F692ACC" w14:textId="77777777" w:rsidR="001F5C8D" w:rsidRPr="00636881" w:rsidRDefault="001F5C8D" w:rsidP="00501E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1F5C8D" w:rsidRPr="00636881" w14:paraId="76374CE1" w14:textId="77777777" w:rsidTr="00FF5825">
        <w:tc>
          <w:tcPr>
            <w:tcW w:w="5074" w:type="dxa"/>
          </w:tcPr>
          <w:p w14:paraId="30F4035D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271" w:type="dxa"/>
          </w:tcPr>
          <w:p w14:paraId="1C31C8CD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14:paraId="3CF114EC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14:paraId="07BC8146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  <w:proofErr w:type="gramEnd"/>
          </w:p>
        </w:tc>
        <w:tc>
          <w:tcPr>
            <w:tcW w:w="1260" w:type="dxa"/>
          </w:tcPr>
          <w:p w14:paraId="65B7FE3E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14:paraId="5EA189FB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1F5C8D" w:rsidRPr="00636881" w14:paraId="61899D11" w14:textId="77777777" w:rsidTr="00FF5825">
        <w:tc>
          <w:tcPr>
            <w:tcW w:w="5074" w:type="dxa"/>
          </w:tcPr>
          <w:p w14:paraId="428D46C1" w14:textId="77777777" w:rsidR="001F5C8D" w:rsidRDefault="001F5C8D" w:rsidP="00501EA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proofErr w:type="gramStart"/>
            <w:r w:rsidRPr="00636881">
              <w:rPr>
                <w:rFonts w:ascii="Arial Narrow" w:hAnsi="Arial Narrow"/>
                <w:sz w:val="16"/>
                <w:szCs w:val="16"/>
              </w:rPr>
              <w:t>--  Minor</w:t>
            </w:r>
            <w:proofErr w:type="gramEnd"/>
            <w:r w:rsidRPr="00636881">
              <w:rPr>
                <w:rFonts w:ascii="Arial Narrow" w:hAnsi="Arial Narrow"/>
                <w:sz w:val="16"/>
                <w:szCs w:val="16"/>
              </w:rPr>
              <w:t xml:space="preserve">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Are your sentences grammatically correct?  Adjectives agree with </w:t>
            </w:r>
            <w:proofErr w:type="gram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nouns?</w:t>
            </w:r>
            <w:proofErr w:type="gramEnd"/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 Use of words </w:t>
            </w:r>
            <w:proofErr w:type="gram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like  “</w:t>
            </w:r>
            <w:proofErr w:type="spellStart"/>
            <w:proofErr w:type="gramEnd"/>
            <w:r w:rsidRPr="00636881">
              <w:rPr>
                <w:rFonts w:ascii="Arial Narrow" w:hAnsi="Arial Narrow"/>
                <w:i/>
                <w:sz w:val="16"/>
                <w:szCs w:val="16"/>
              </w:rPr>
              <w:t>gustar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”- (A </w:t>
            </w:r>
            <w:proofErr w:type="spell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mí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 me </w:t>
            </w:r>
            <w:proofErr w:type="spell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gusta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>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  <w:p w14:paraId="40E02D0F" w14:textId="77777777" w:rsidR="001F5C8D" w:rsidRPr="00636881" w:rsidRDefault="001F5C8D" w:rsidP="00501EA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Are you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using them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correctily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?</w:t>
            </w:r>
          </w:p>
        </w:tc>
        <w:tc>
          <w:tcPr>
            <w:tcW w:w="1271" w:type="dxa"/>
          </w:tcPr>
          <w:p w14:paraId="732D753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14:paraId="31F66D83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14:paraId="55D40CC9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errors</w:t>
            </w:r>
          </w:p>
        </w:tc>
        <w:tc>
          <w:tcPr>
            <w:tcW w:w="1260" w:type="dxa"/>
          </w:tcPr>
          <w:p w14:paraId="42FB5ED3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14:paraId="40719C6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1F5C8D" w:rsidRPr="00636881" w14:paraId="0EAFDB51" w14:textId="77777777" w:rsidTr="00FF5825">
        <w:tc>
          <w:tcPr>
            <w:tcW w:w="5074" w:type="dxa"/>
          </w:tcPr>
          <w:p w14:paraId="775B6EDD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proofErr w:type="gramStart"/>
            <w:r w:rsidRPr="00636881">
              <w:rPr>
                <w:rFonts w:ascii="Arial Narrow" w:hAnsi="Arial Narrow"/>
                <w:sz w:val="16"/>
                <w:szCs w:val="16"/>
              </w:rPr>
              <w:t>-  Fulfills</w:t>
            </w:r>
            <w:proofErr w:type="gramEnd"/>
            <w:r w:rsidRPr="00636881">
              <w:rPr>
                <w:rFonts w:ascii="Arial Narrow" w:hAnsi="Arial Narrow"/>
                <w:sz w:val="16"/>
                <w:szCs w:val="16"/>
              </w:rPr>
              <w:t xml:space="preserve"> prompt and adds details to support prompt?</w:t>
            </w:r>
          </w:p>
          <w:p w14:paraId="09B8FE63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Pr="00F05FD5">
              <w:rPr>
                <w:rFonts w:ascii="Arial Narrow" w:hAnsi="Arial Narrow"/>
                <w:b/>
                <w:sz w:val="16"/>
                <w:szCs w:val="16"/>
              </w:rPr>
              <w:t>Imperfect</w:t>
            </w:r>
          </w:p>
          <w:p w14:paraId="1903D73C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Childhood                        Vacation              </w:t>
            </w:r>
          </w:p>
          <w:p w14:paraId="4364E646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</w:tcPr>
          <w:p w14:paraId="10E2DE3B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  <w:p w14:paraId="6A7425E5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DE9F5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8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imperfect</w:t>
            </w:r>
            <w:proofErr w:type="gramEnd"/>
          </w:p>
        </w:tc>
        <w:tc>
          <w:tcPr>
            <w:tcW w:w="1260" w:type="dxa"/>
          </w:tcPr>
          <w:p w14:paraId="6B932AE3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  <w:p w14:paraId="07E12A59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2250C0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6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imperfect</w:t>
            </w:r>
            <w:proofErr w:type="gramEnd"/>
          </w:p>
        </w:tc>
        <w:tc>
          <w:tcPr>
            <w:tcW w:w="1260" w:type="dxa"/>
          </w:tcPr>
          <w:p w14:paraId="1380CD57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  <w:p w14:paraId="4F52322F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F5C1C07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Tried imperfect</w:t>
            </w:r>
          </w:p>
        </w:tc>
        <w:tc>
          <w:tcPr>
            <w:tcW w:w="1350" w:type="dxa"/>
          </w:tcPr>
          <w:p w14:paraId="2BAC020D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  <w:p w14:paraId="00D76778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2A929A7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5C8D" w:rsidRPr="00636881" w14:paraId="2FD03116" w14:textId="77777777" w:rsidTr="00FF5825">
        <w:tc>
          <w:tcPr>
            <w:tcW w:w="5074" w:type="dxa"/>
          </w:tcPr>
          <w:p w14:paraId="0B7D63BB" w14:textId="77777777" w:rsidR="001F5C8D" w:rsidRPr="00636881" w:rsidRDefault="001F5C8D" w:rsidP="00501EA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manner, Varied sentence structure, creates statements and asks questions, transitions, format</w:t>
            </w:r>
          </w:p>
          <w:p w14:paraId="6467C457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**IOP ___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  <w:tc>
          <w:tcPr>
            <w:tcW w:w="1271" w:type="dxa"/>
          </w:tcPr>
          <w:p w14:paraId="7BE41B6A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14:paraId="78FC9B3A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14:paraId="0DDC0BAA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14:paraId="4DB83B8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1F5C8D" w:rsidRPr="00636881" w14:paraId="7E0A7EF4" w14:textId="77777777" w:rsidTr="00FF5825">
        <w:tc>
          <w:tcPr>
            <w:tcW w:w="5074" w:type="dxa"/>
          </w:tcPr>
          <w:p w14:paraId="60F7F5AD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  <w:p w14:paraId="2398E223" w14:textId="77777777" w:rsidR="001F5C8D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** Used pictures to help with understanding?    </w:t>
            </w:r>
            <w:r w:rsidRPr="00C03397">
              <w:rPr>
                <w:rFonts w:ascii="Arial Narrow" w:hAnsi="Arial Narrow"/>
                <w:i/>
                <w:sz w:val="16"/>
                <w:szCs w:val="16"/>
              </w:rPr>
              <w:t>Chil</w:t>
            </w:r>
            <w:r>
              <w:rPr>
                <w:rFonts w:ascii="Arial Narrow" w:hAnsi="Arial Narrow"/>
                <w:i/>
                <w:sz w:val="16"/>
                <w:szCs w:val="16"/>
              </w:rPr>
              <w:t>d      T</w:t>
            </w:r>
            <w:r w:rsidRPr="00C03397">
              <w:rPr>
                <w:rFonts w:ascii="Arial Narrow" w:hAnsi="Arial Narrow"/>
                <w:i/>
                <w:sz w:val="16"/>
                <w:szCs w:val="16"/>
              </w:rPr>
              <w:t>oy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Pr="00C03397">
              <w:rPr>
                <w:rFonts w:ascii="Arial Narrow" w:hAnsi="Arial Narrow"/>
                <w:i/>
                <w:sz w:val="16"/>
                <w:szCs w:val="16"/>
              </w:rPr>
              <w:t xml:space="preserve"> Vaca</w:t>
            </w:r>
            <w:r>
              <w:rPr>
                <w:rFonts w:ascii="Arial Narrow" w:hAnsi="Arial Narrow"/>
                <w:i/>
                <w:sz w:val="16"/>
                <w:szCs w:val="16"/>
              </w:rPr>
              <w:t>tion</w:t>
            </w:r>
          </w:p>
          <w:p w14:paraId="3B282EF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3-5 photos</w:t>
            </w:r>
          </w:p>
        </w:tc>
        <w:tc>
          <w:tcPr>
            <w:tcW w:w="1271" w:type="dxa"/>
          </w:tcPr>
          <w:p w14:paraId="0F9E4978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260" w:type="dxa"/>
          </w:tcPr>
          <w:p w14:paraId="4675399D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14:paraId="1A301EA5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14:paraId="431454EA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1F5C8D" w:rsidRPr="00636881" w14:paraId="5FFFB437" w14:textId="77777777" w:rsidTr="00FF5825">
        <w:tc>
          <w:tcPr>
            <w:tcW w:w="5074" w:type="dxa"/>
          </w:tcPr>
          <w:p w14:paraId="73B550B2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>
              <w:rPr>
                <w:rFonts w:ascii="Arial Narrow" w:hAnsi="Arial Narrow"/>
                <w:sz w:val="16"/>
                <w:szCs w:val="16"/>
              </w:rPr>
              <w:t>!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Introduced promp</w:t>
            </w:r>
            <w:r>
              <w:rPr>
                <w:rFonts w:ascii="Arial Narrow" w:hAnsi="Arial Narrow"/>
                <w:sz w:val="16"/>
                <w:szCs w:val="16"/>
              </w:rPr>
              <w:t>t, Creative, Cultural Conn.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sz w:val="16"/>
                <w:szCs w:val="16"/>
              </w:rPr>
              <w:t xml:space="preserve">Bring fav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toy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  <w:proofErr w:type="gramEnd"/>
          </w:p>
        </w:tc>
        <w:tc>
          <w:tcPr>
            <w:tcW w:w="1271" w:type="dxa"/>
          </w:tcPr>
          <w:p w14:paraId="0DE5B8D3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  <w:sz w:val="16"/>
                <w:szCs w:val="16"/>
              </w:rPr>
              <w:t>90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        </w:t>
            </w:r>
          </w:p>
        </w:tc>
        <w:tc>
          <w:tcPr>
            <w:tcW w:w="1260" w:type="dxa"/>
          </w:tcPr>
          <w:p w14:paraId="40F02961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14:paraId="587046F4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350" w:type="dxa"/>
          </w:tcPr>
          <w:p w14:paraId="665EDAE0" w14:textId="77777777" w:rsidR="001F5C8D" w:rsidRPr="00636881" w:rsidRDefault="001F5C8D" w:rsidP="00501E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  <w:r w:rsidRPr="00636881">
              <w:rPr>
                <w:rFonts w:ascii="Arial Narrow" w:hAnsi="Arial Narrow"/>
                <w:sz w:val="16"/>
                <w:szCs w:val="16"/>
              </w:rPr>
              <w:t>0 ↑</w:t>
            </w:r>
          </w:p>
        </w:tc>
      </w:tr>
    </w:tbl>
    <w:p w14:paraId="6FB190F2" w14:textId="77777777" w:rsidR="001F5C8D" w:rsidRDefault="001F5C8D" w:rsidP="001F5C8D">
      <w:pPr>
        <w:rPr>
          <w:sz w:val="16"/>
          <w:szCs w:val="16"/>
        </w:rPr>
      </w:pPr>
    </w:p>
    <w:p w14:paraId="10D5CB40" w14:textId="1CD0AF8E" w:rsidR="001F5C8D" w:rsidRPr="00FF5825" w:rsidRDefault="00FF5825" w:rsidP="000434E5">
      <w:pPr>
        <w:tabs>
          <w:tab w:val="left" w:pos="1320"/>
        </w:tabs>
        <w:spacing w:line="276" w:lineRule="auto"/>
        <w:rPr>
          <w:rFonts w:cstheme="minorHAnsi"/>
          <w:sz w:val="28"/>
          <w:szCs w:val="28"/>
        </w:rPr>
      </w:pPr>
      <w:r w:rsidRPr="00FF5825">
        <w:rPr>
          <w:rFonts w:cstheme="minorHAnsi"/>
          <w:sz w:val="28"/>
          <w:szCs w:val="28"/>
        </w:rPr>
        <w:t xml:space="preserve">How many sentences were memorized?    __________     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Memories?_</w:t>
      </w:r>
      <w:proofErr w:type="gramEnd"/>
      <w:r>
        <w:rPr>
          <w:rFonts w:cstheme="minorHAnsi"/>
          <w:sz w:val="28"/>
          <w:szCs w:val="28"/>
        </w:rPr>
        <w:t xml:space="preserve">____  Vacation? ____                                                     </w:t>
      </w:r>
      <w:r w:rsidRPr="00FF5825">
        <w:rPr>
          <w:rFonts w:cstheme="minorHAnsi"/>
          <w:sz w:val="28"/>
          <w:szCs w:val="28"/>
        </w:rPr>
        <w:t>How many times was the imperfect used correctly? _______________</w:t>
      </w:r>
      <w:bookmarkStart w:id="0" w:name="_GoBack"/>
      <w:bookmarkEnd w:id="0"/>
    </w:p>
    <w:sectPr w:rsidR="001F5C8D" w:rsidRPr="00FF5825" w:rsidSect="00043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1"/>
    <w:rsid w:val="000434E5"/>
    <w:rsid w:val="000D47FD"/>
    <w:rsid w:val="0019158A"/>
    <w:rsid w:val="001F5C8D"/>
    <w:rsid w:val="0034706D"/>
    <w:rsid w:val="003A112F"/>
    <w:rsid w:val="00595920"/>
    <w:rsid w:val="00777AB1"/>
    <w:rsid w:val="00965431"/>
    <w:rsid w:val="00B6645D"/>
    <w:rsid w:val="00E703A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4578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5C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6</cp:revision>
  <cp:lastPrinted>2019-05-07T19:15:00Z</cp:lastPrinted>
  <dcterms:created xsi:type="dcterms:W3CDTF">2019-01-24T14:16:00Z</dcterms:created>
  <dcterms:modified xsi:type="dcterms:W3CDTF">2019-05-07T19:28:00Z</dcterms:modified>
</cp:coreProperties>
</file>