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A5D9" w14:textId="77777777" w:rsidR="00686675" w:rsidRDefault="00686675" w:rsidP="0068667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533778" w14:textId="77777777" w:rsidR="00686675" w:rsidRDefault="00686675" w:rsidP="0068667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F10">
        <w:rPr>
          <w:rFonts w:ascii="Times New Roman" w:eastAsia="Times New Roman" w:hAnsi="Times New Roman" w:cs="Times New Roman"/>
          <w:color w:val="000000"/>
          <w:sz w:val="27"/>
          <w:szCs w:val="27"/>
        </w:rPr>
        <w:t>The preterit is formed by taking the infinitive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(raw verb)</w:t>
      </w:r>
      <w:r w:rsidRPr="00846F10">
        <w:rPr>
          <w:rFonts w:ascii="Times New Roman" w:eastAsia="Times New Roman" w:hAnsi="Times New Roman" w:cs="Times New Roman"/>
          <w:color w:val="000000"/>
          <w:sz w:val="27"/>
          <w:szCs w:val="27"/>
        </w:rPr>
        <w:t>, dropping the last two letters,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then adding one of these two new sets of endings!</w:t>
      </w:r>
      <w:r w:rsidRPr="00846F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272"/>
        <w:gridCol w:w="376"/>
        <w:gridCol w:w="4263"/>
      </w:tblGrid>
      <w:tr w:rsidR="00686675" w:rsidRPr="00846F10" w14:paraId="7186F89D" w14:textId="77777777" w:rsidTr="00A31F54">
        <w:trPr>
          <w:tblCellSpacing w:w="0" w:type="dxa"/>
        </w:trPr>
        <w:tc>
          <w:tcPr>
            <w:tcW w:w="2522" w:type="pct"/>
            <w:gridSpan w:val="2"/>
            <w:vAlign w:val="center"/>
            <w:hideMark/>
          </w:tcPr>
          <w:p w14:paraId="7583D4ED" w14:textId="77777777" w:rsidR="00686675" w:rsidRPr="001C65EC" w:rsidRDefault="00686675" w:rsidP="002C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-</w:t>
            </w:r>
            <w:proofErr w:type="spellStart"/>
            <w:r w:rsidRPr="00E93AC6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u w:val="single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ending verbs add</w:t>
            </w:r>
            <w:r w:rsidRPr="001C6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...</w:t>
            </w:r>
          </w:p>
        </w:tc>
        <w:tc>
          <w:tcPr>
            <w:tcW w:w="2478" w:type="pct"/>
            <w:gridSpan w:val="2"/>
            <w:vAlign w:val="center"/>
            <w:hideMark/>
          </w:tcPr>
          <w:p w14:paraId="5D8C7C3C" w14:textId="77777777" w:rsidR="00686675" w:rsidRPr="001C65EC" w:rsidRDefault="00686675" w:rsidP="002C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r w:rsidRPr="001C6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  <w:proofErr w:type="spellStart"/>
            <w:r w:rsidRPr="00E93AC6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u w:val="single"/>
              </w:rPr>
              <w:t>ir</w:t>
            </w:r>
            <w:proofErr w:type="spellEnd"/>
            <w:r w:rsidRPr="001C6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and </w:t>
            </w: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  <w:proofErr w:type="spellStart"/>
            <w:r w:rsidRPr="00E93AC6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u w:val="single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ending verbs add</w:t>
            </w:r>
            <w:r w:rsidRPr="001C6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...</w:t>
            </w:r>
          </w:p>
        </w:tc>
      </w:tr>
      <w:tr w:rsidR="00686675" w:rsidRPr="00846F10" w14:paraId="4E7D7E4D" w14:textId="77777777" w:rsidTr="00A31F54">
        <w:trPr>
          <w:tblCellSpacing w:w="0" w:type="dxa"/>
        </w:trPr>
        <w:tc>
          <w:tcPr>
            <w:tcW w:w="2522" w:type="pct"/>
            <w:gridSpan w:val="2"/>
            <w:vAlign w:val="center"/>
          </w:tcPr>
          <w:p w14:paraId="61FC91AC" w14:textId="77777777" w:rsidR="00686675" w:rsidRPr="001C65EC" w:rsidRDefault="00686675" w:rsidP="002C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pct"/>
            <w:gridSpan w:val="2"/>
            <w:vAlign w:val="center"/>
          </w:tcPr>
          <w:p w14:paraId="316D7064" w14:textId="77777777" w:rsidR="00686675" w:rsidRPr="001C65EC" w:rsidRDefault="00686675" w:rsidP="002C0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675" w:rsidRPr="0020329C" w14:paraId="20614DA4" w14:textId="77777777" w:rsidTr="00A31F54">
        <w:trPr>
          <w:tblCellSpacing w:w="0" w:type="dxa"/>
        </w:trPr>
        <w:tc>
          <w:tcPr>
            <w:tcW w:w="240" w:type="pct"/>
            <w:vAlign w:val="center"/>
            <w:hideMark/>
          </w:tcPr>
          <w:p w14:paraId="3F631EDF" w14:textId="77777777" w:rsidR="00686675" w:rsidRPr="001C65EC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82" w:type="pct"/>
            <w:vAlign w:val="center"/>
            <w:hideMark/>
          </w:tcPr>
          <w:p w14:paraId="49229D05" w14:textId="79BE8422" w:rsidR="002C07BB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-</w:t>
            </w:r>
            <w:proofErr w:type="spellStart"/>
            <w:r w:rsidRPr="002C07B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  <w:t>é</w:t>
            </w:r>
            <w:proofErr w:type="spellEnd"/>
            <w:r w:rsidR="002C07B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  <w:t xml:space="preserve">   </w:t>
            </w:r>
            <w:r w:rsidR="002C07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          </w:t>
            </w:r>
            <w:r w:rsidR="002C07BB"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-amos</w:t>
            </w:r>
          </w:p>
          <w:p w14:paraId="123049B4" w14:textId="2B8457A1" w:rsidR="002C07BB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-</w:t>
            </w:r>
            <w:proofErr w:type="spellStart"/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aste</w:t>
            </w:r>
            <w:proofErr w:type="spellEnd"/>
            <w:r w:rsidR="002C07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 </w:t>
            </w:r>
            <w:r w:rsidR="002C07BB"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2C07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       </w:t>
            </w:r>
            <w:r w:rsidR="002C07BB"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-</w:t>
            </w:r>
            <w:proofErr w:type="spellStart"/>
            <w:r w:rsidR="002C07BB"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asteis</w:t>
            </w:r>
            <w:proofErr w:type="spellEnd"/>
          </w:p>
          <w:p w14:paraId="58A4351D" w14:textId="43C71AB3" w:rsidR="00686675" w:rsidRPr="001C65EC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2C07B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  <w:t>-</w:t>
            </w:r>
            <w:proofErr w:type="spellStart"/>
            <w:r w:rsidRPr="002C07B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  <w:t>ó</w:t>
            </w:r>
            <w:proofErr w:type="spellEnd"/>
            <w:r w:rsidR="002C07B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  <w:t xml:space="preserve">    </w:t>
            </w:r>
            <w:r w:rsidR="002C07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       </w:t>
            </w: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-aron</w:t>
            </w:r>
          </w:p>
        </w:tc>
        <w:tc>
          <w:tcPr>
            <w:tcW w:w="201" w:type="pct"/>
            <w:vAlign w:val="center"/>
            <w:hideMark/>
          </w:tcPr>
          <w:p w14:paraId="2E968D27" w14:textId="77777777" w:rsidR="00686675" w:rsidRPr="001C65EC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C65E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2277" w:type="pct"/>
            <w:vAlign w:val="center"/>
            <w:hideMark/>
          </w:tcPr>
          <w:p w14:paraId="16EE25F2" w14:textId="5D4E72F7" w:rsidR="002C07BB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</w:pPr>
            <w:r w:rsidRPr="001C65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-</w:t>
            </w:r>
            <w:r w:rsidRPr="002C07B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  <w:t>í</w:t>
            </w:r>
            <w:r w:rsidR="002C07B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  <w:t xml:space="preserve">           </w:t>
            </w:r>
            <w:r w:rsidR="002C07BB"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-</w:t>
            </w:r>
            <w:proofErr w:type="spellStart"/>
            <w:r w:rsidR="002C07BB"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imos</w:t>
            </w:r>
            <w:proofErr w:type="spellEnd"/>
          </w:p>
          <w:p w14:paraId="4C24883D" w14:textId="23E13DEA" w:rsidR="002C07BB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</w:pP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-iste</w:t>
            </w:r>
            <w:r w:rsidR="002C07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         </w:t>
            </w:r>
            <w:r w:rsidR="002C07BB"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-</w:t>
            </w:r>
            <w:proofErr w:type="spellStart"/>
            <w:r w:rsidR="002C07BB"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isteis</w:t>
            </w:r>
            <w:proofErr w:type="spellEnd"/>
          </w:p>
          <w:p w14:paraId="60B1CF0F" w14:textId="5BA2BA14" w:rsidR="00686675" w:rsidRPr="001C65EC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-</w:t>
            </w:r>
            <w:proofErr w:type="spellStart"/>
            <w:r w:rsidRPr="002C07B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  <w:t>ió</w:t>
            </w:r>
            <w:proofErr w:type="spellEnd"/>
            <w:r w:rsidR="002C07B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s-ES"/>
              </w:rPr>
              <w:t xml:space="preserve">        </w:t>
            </w:r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 xml:space="preserve"> -</w:t>
            </w:r>
            <w:proofErr w:type="spellStart"/>
            <w:r w:rsidRPr="001C65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s-ES"/>
              </w:rPr>
              <w:t>ieron</w:t>
            </w:r>
            <w:proofErr w:type="spellEnd"/>
          </w:p>
        </w:tc>
      </w:tr>
    </w:tbl>
    <w:p w14:paraId="4FEC423A" w14:textId="77777777" w:rsidR="00686675" w:rsidRPr="001C65EC" w:rsidRDefault="00686675" w:rsidP="006866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686675" w:rsidRPr="00846F10" w14:paraId="27814804" w14:textId="77777777" w:rsidTr="00A31F54">
        <w:trPr>
          <w:tblCellSpacing w:w="0" w:type="dxa"/>
        </w:trPr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781"/>
              <w:gridCol w:w="594"/>
            </w:tblGrid>
            <w:tr w:rsidR="00686675" w:rsidRPr="00846F10" w14:paraId="25371E41" w14:textId="77777777" w:rsidTr="00A31F54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14:paraId="35B58702" w14:textId="77777777" w:rsidR="00686675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1C6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 </w:t>
                  </w:r>
                </w:p>
                <w:p w14:paraId="10092CB3" w14:textId="77777777" w:rsidR="00686675" w:rsidRPr="001C65EC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B0481C1" w14:textId="77777777" w:rsidR="00686675" w:rsidRPr="001C65EC" w:rsidRDefault="00686675" w:rsidP="00A3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1C65E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Hablar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-</w:t>
                  </w:r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14:paraId="06F2A1D5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906E17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407"/>
            </w:tblGrid>
            <w:tr w:rsidR="00686675" w:rsidRPr="00846F10" w14:paraId="7382154C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15DC5754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EE55E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</w:t>
                  </w:r>
                  <w:r w:rsidRPr="002C07BB"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yellow"/>
                    </w:rPr>
                    <w:t>é</w:t>
                  </w:r>
                  <w:proofErr w:type="spellEnd"/>
                </w:p>
              </w:tc>
            </w:tr>
            <w:tr w:rsidR="00686675" w:rsidRPr="00846F10" w14:paraId="4B8968A7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6077EFC1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5B5B9" w14:textId="25FD4BA3" w:rsidR="00686675" w:rsidRPr="00846F10" w:rsidRDefault="0020329C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hablaste</w:t>
                  </w:r>
                  <w:proofErr w:type="spellEnd"/>
                </w:p>
              </w:tc>
            </w:tr>
            <w:tr w:rsidR="00686675" w:rsidRPr="004E7711" w14:paraId="56F03B87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71809E9D" w14:textId="77777777" w:rsidR="00686675" w:rsidRPr="004E7711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Ud./</w:t>
                  </w: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él/ella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1E5F8" w14:textId="77777777" w:rsidR="00686675" w:rsidRPr="004E7711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habl</w:t>
                  </w:r>
                  <w:r w:rsidRPr="002C07BB"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yellow"/>
                      <w:lang w:val="es-ES"/>
                    </w:rPr>
                    <w:t>ó</w:t>
                  </w:r>
                </w:p>
              </w:tc>
            </w:tr>
            <w:tr w:rsidR="00686675" w:rsidRPr="004E7711" w14:paraId="17B7F801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59287B30" w14:textId="77777777" w:rsidR="00686675" w:rsidRPr="004E7711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nosotros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AD5C8" w14:textId="77777777" w:rsidR="00686675" w:rsidRPr="004E7711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hablamos</w:t>
                  </w:r>
                </w:p>
              </w:tc>
            </w:tr>
            <w:tr w:rsidR="00686675" w:rsidRPr="004E7711" w14:paraId="61B6F03B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07B20780" w14:textId="77777777" w:rsidR="00686675" w:rsidRPr="004E7711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vosotros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65CE7" w14:textId="77777777" w:rsidR="00686675" w:rsidRPr="004E7711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hablasteis</w:t>
                  </w:r>
                </w:p>
              </w:tc>
            </w:tr>
            <w:tr w:rsidR="00686675" w:rsidRPr="004E7711" w14:paraId="1F943335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422AF594" w14:textId="77777777" w:rsidR="00686675" w:rsidRPr="004E7711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Uds./ellos/</w:t>
                  </w: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ellas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C090F" w14:textId="77777777" w:rsidR="00686675" w:rsidRPr="004E7711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hablaron</w:t>
                  </w:r>
                </w:p>
              </w:tc>
            </w:tr>
          </w:tbl>
          <w:p w14:paraId="137D38EC" w14:textId="77777777" w:rsidR="00686675" w:rsidRPr="004E7711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5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781"/>
              <w:gridCol w:w="594"/>
            </w:tblGrid>
            <w:tr w:rsidR="00686675" w:rsidRPr="004E7711" w14:paraId="5191504F" w14:textId="77777777" w:rsidTr="00A31F54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14:paraId="45FD5FD8" w14:textId="77777777" w:rsidR="00686675" w:rsidRPr="004E7711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452BE75" w14:textId="77777777" w:rsidR="00686675" w:rsidRPr="004E7711" w:rsidRDefault="00686675" w:rsidP="00A3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u w:val="single"/>
                      <w:lang w:val="es-ES"/>
                    </w:rPr>
                    <w:t>Comer-</w:t>
                  </w:r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14:paraId="156151F1" w14:textId="77777777" w:rsidR="00686675" w:rsidRPr="004E7711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4EC2C4A9" w14:textId="77777777" w:rsidR="00686675" w:rsidRPr="004E7711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s-ES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407"/>
            </w:tblGrid>
            <w:tr w:rsidR="00686675" w:rsidRPr="004E7711" w14:paraId="658A0972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20FF58B2" w14:textId="77777777" w:rsidR="00686675" w:rsidRPr="004E7711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yo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A5B35" w14:textId="77777777" w:rsidR="00686675" w:rsidRPr="004E7711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com</w:t>
                  </w:r>
                  <w:r w:rsidRPr="002C07BB"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yellow"/>
                      <w:lang w:val="es-ES"/>
                    </w:rPr>
                    <w:t>í</w:t>
                  </w:r>
                </w:p>
              </w:tc>
            </w:tr>
            <w:tr w:rsidR="00686675" w:rsidRPr="004E7711" w14:paraId="78B5A841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7B994ABA" w14:textId="77777777" w:rsidR="00686675" w:rsidRPr="004E7711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tú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4CC7D" w14:textId="53523E00" w:rsidR="00686675" w:rsidRPr="004E7711" w:rsidRDefault="0020329C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comiste</w:t>
                  </w:r>
                </w:p>
              </w:tc>
            </w:tr>
            <w:tr w:rsidR="00686675" w:rsidRPr="004E7711" w14:paraId="3033D956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6C04C570" w14:textId="77777777" w:rsidR="00686675" w:rsidRPr="004E7711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Ud./</w:t>
                  </w: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él/ella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75566" w14:textId="77777777" w:rsidR="00686675" w:rsidRPr="004E7711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com</w:t>
                  </w:r>
                  <w:r w:rsidRPr="002C07BB"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yellow"/>
                      <w:lang w:val="es-ES"/>
                    </w:rPr>
                    <w:t>ió</w:t>
                  </w:r>
                </w:p>
              </w:tc>
            </w:tr>
            <w:tr w:rsidR="00686675" w:rsidRPr="00846F10" w14:paraId="0AA943E8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50258352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nos</w:t>
                  </w: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2BBAC7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comimos</w:t>
                  </w:r>
                  <w:proofErr w:type="spellEnd"/>
                </w:p>
              </w:tc>
            </w:tr>
            <w:tr w:rsidR="00686675" w:rsidRPr="00846F10" w14:paraId="100021E1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1A9EC611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14926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comisteis</w:t>
                  </w:r>
                  <w:proofErr w:type="spellEnd"/>
                </w:p>
              </w:tc>
            </w:tr>
            <w:tr w:rsidR="00686675" w:rsidRPr="00846F10" w14:paraId="1DBD8589" w14:textId="77777777" w:rsidTr="00A31F54">
              <w:trPr>
                <w:tblCellSpacing w:w="15" w:type="dxa"/>
              </w:trPr>
              <w:tc>
                <w:tcPr>
                  <w:tcW w:w="2423" w:type="pct"/>
                  <w:vAlign w:val="center"/>
                  <w:hideMark/>
                </w:tcPr>
                <w:p w14:paraId="70207DDE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Uds./ellos/</w:t>
                  </w: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ellas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99247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comieron</w:t>
                  </w:r>
                  <w:proofErr w:type="spellEnd"/>
                </w:p>
              </w:tc>
            </w:tr>
          </w:tbl>
          <w:p w14:paraId="0AB8A726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1837"/>
              <w:gridCol w:w="612"/>
            </w:tblGrid>
            <w:tr w:rsidR="00686675" w:rsidRPr="00846F10" w14:paraId="7C5A2C9A" w14:textId="77777777" w:rsidTr="00A31F54">
              <w:trPr>
                <w:tblCellSpacing w:w="0" w:type="dxa"/>
              </w:trPr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14:paraId="68F11021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0304AC17" w14:textId="77777777" w:rsidR="00686675" w:rsidRPr="001C65EC" w:rsidRDefault="00686675" w:rsidP="00A31F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1C65E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Vivir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-</w:t>
                  </w:r>
                </w:p>
              </w:tc>
              <w:tc>
                <w:tcPr>
                  <w:tcW w:w="1000" w:type="pct"/>
                  <w:shd w:val="clear" w:color="auto" w:fill="EEEEEE"/>
                  <w:vAlign w:val="center"/>
                  <w:hideMark/>
                </w:tcPr>
                <w:p w14:paraId="654AA99F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A6DF9BF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500"/>
            </w:tblGrid>
            <w:tr w:rsidR="00686675" w:rsidRPr="00846F10" w14:paraId="64218FB7" w14:textId="77777777" w:rsidTr="00A31F54">
              <w:trPr>
                <w:tblCellSpacing w:w="15" w:type="dxa"/>
              </w:trPr>
              <w:tc>
                <w:tcPr>
                  <w:tcW w:w="2427" w:type="pct"/>
                  <w:vAlign w:val="center"/>
                  <w:hideMark/>
                </w:tcPr>
                <w:p w14:paraId="5812DA25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79B66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</w:t>
                  </w:r>
                  <w:r w:rsidRPr="002C07BB"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yellow"/>
                    </w:rPr>
                    <w:t>í</w:t>
                  </w:r>
                  <w:proofErr w:type="spellEnd"/>
                </w:p>
              </w:tc>
            </w:tr>
            <w:tr w:rsidR="00686675" w:rsidRPr="00846F10" w14:paraId="28330DDA" w14:textId="77777777" w:rsidTr="00A31F54">
              <w:trPr>
                <w:tblCellSpacing w:w="15" w:type="dxa"/>
              </w:trPr>
              <w:tc>
                <w:tcPr>
                  <w:tcW w:w="2427" w:type="pct"/>
                  <w:vAlign w:val="center"/>
                  <w:hideMark/>
                </w:tcPr>
                <w:p w14:paraId="76933C63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0AB2A" w14:textId="76B3EBB5" w:rsidR="00686675" w:rsidRPr="00846F10" w:rsidRDefault="0020329C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viviste</w:t>
                  </w:r>
                  <w:proofErr w:type="spellEnd"/>
                </w:p>
              </w:tc>
            </w:tr>
            <w:tr w:rsidR="00686675" w:rsidRPr="00846F10" w14:paraId="2529454A" w14:textId="77777777" w:rsidTr="00A31F54">
              <w:trPr>
                <w:tblCellSpacing w:w="15" w:type="dxa"/>
              </w:trPr>
              <w:tc>
                <w:tcPr>
                  <w:tcW w:w="2427" w:type="pct"/>
                  <w:vAlign w:val="center"/>
                  <w:hideMark/>
                </w:tcPr>
                <w:p w14:paraId="49A72263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Ud./</w:t>
                  </w: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él/ella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F00AA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</w:t>
                  </w:r>
                  <w:r w:rsidRPr="002C07BB">
                    <w:rPr>
                      <w:rFonts w:ascii="Times New Roman" w:eastAsia="Times New Roman" w:hAnsi="Times New Roman" w:cs="Times New Roman"/>
                      <w:sz w:val="32"/>
                      <w:szCs w:val="32"/>
                      <w:highlight w:val="yellow"/>
                    </w:rPr>
                    <w:t>ió</w:t>
                  </w:r>
                  <w:proofErr w:type="spellEnd"/>
                </w:p>
              </w:tc>
            </w:tr>
            <w:tr w:rsidR="00686675" w:rsidRPr="00846F10" w14:paraId="76768EDB" w14:textId="77777777" w:rsidTr="00A31F54">
              <w:trPr>
                <w:tblCellSpacing w:w="15" w:type="dxa"/>
              </w:trPr>
              <w:tc>
                <w:tcPr>
                  <w:tcW w:w="2427" w:type="pct"/>
                  <w:vAlign w:val="center"/>
                  <w:hideMark/>
                </w:tcPr>
                <w:p w14:paraId="3B53DEF5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D23E3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vivimos</w:t>
                  </w:r>
                  <w:proofErr w:type="spellEnd"/>
                </w:p>
              </w:tc>
            </w:tr>
            <w:tr w:rsidR="00686675" w:rsidRPr="00846F10" w14:paraId="66CA24AF" w14:textId="77777777" w:rsidTr="00A31F54">
              <w:trPr>
                <w:tblCellSpacing w:w="15" w:type="dxa"/>
              </w:trPr>
              <w:tc>
                <w:tcPr>
                  <w:tcW w:w="2427" w:type="pct"/>
                  <w:vAlign w:val="center"/>
                  <w:hideMark/>
                </w:tcPr>
                <w:p w14:paraId="3D536E21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vosotros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4CA85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vivisteis</w:t>
                  </w:r>
                  <w:proofErr w:type="spellEnd"/>
                </w:p>
              </w:tc>
            </w:tr>
            <w:tr w:rsidR="00686675" w:rsidRPr="00846F10" w14:paraId="77446F94" w14:textId="77777777" w:rsidTr="00A31F54">
              <w:trPr>
                <w:tblCellSpacing w:w="15" w:type="dxa"/>
              </w:trPr>
              <w:tc>
                <w:tcPr>
                  <w:tcW w:w="2427" w:type="pct"/>
                  <w:vAlign w:val="center"/>
                  <w:hideMark/>
                </w:tcPr>
                <w:p w14:paraId="73EE3BA4" w14:textId="77777777" w:rsidR="00686675" w:rsidRPr="00846F10" w:rsidRDefault="00686675" w:rsidP="00A31F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Uds./ellos/</w:t>
                  </w:r>
                  <w:r w:rsidRPr="004E77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s-ES"/>
                    </w:rPr>
                    <w:t>ellas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2FC44" w14:textId="77777777" w:rsidR="00686675" w:rsidRPr="00846F10" w:rsidRDefault="00686675" w:rsidP="00A31F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6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vivieron</w:t>
                  </w:r>
                  <w:proofErr w:type="spellEnd"/>
                </w:p>
              </w:tc>
            </w:tr>
          </w:tbl>
          <w:p w14:paraId="1779676C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49A9F" w14:textId="77777777" w:rsidR="00686675" w:rsidRDefault="00686675" w:rsidP="00686675"/>
    <w:p w14:paraId="1C9C7F16" w14:textId="3ADD7126" w:rsidR="00686675" w:rsidRDefault="00686675" w:rsidP="00686675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C65E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Some preterit forms undergo spelling changes</w:t>
      </w:r>
      <w:r w:rsidR="002C07B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in JUST the YO form</w:t>
      </w:r>
      <w:r w:rsidRPr="001C65E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14:paraId="3AC420BF" w14:textId="77777777" w:rsidR="00686675" w:rsidRPr="001C65EC" w:rsidRDefault="00686675" w:rsidP="0068667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s-ES"/>
        </w:rPr>
      </w:pPr>
      <w:r w:rsidRPr="001C65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s-ES"/>
        </w:rPr>
        <w:t>Irregular YO (-car, -gar-zar)</w:t>
      </w:r>
    </w:p>
    <w:tbl>
      <w:tblPr>
        <w:tblW w:w="1419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595"/>
        <w:gridCol w:w="531"/>
      </w:tblGrid>
      <w:tr w:rsidR="00686675" w:rsidRPr="00846F10" w14:paraId="36DF6141" w14:textId="77777777" w:rsidTr="00A31F54">
        <w:trPr>
          <w:trHeight w:val="297"/>
          <w:tblCellSpacing w:w="0" w:type="dxa"/>
        </w:trPr>
        <w:tc>
          <w:tcPr>
            <w:tcW w:w="999" w:type="pct"/>
            <w:shd w:val="clear" w:color="auto" w:fill="EEEEEE"/>
            <w:vAlign w:val="center"/>
            <w:hideMark/>
          </w:tcPr>
          <w:p w14:paraId="11290A3E" w14:textId="77777777" w:rsidR="00686675" w:rsidRPr="00307C66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07C66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7AB19B" w14:textId="77777777" w:rsidR="00686675" w:rsidRPr="001C65EC" w:rsidRDefault="00686675" w:rsidP="00A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C65EC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Buscar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-</w:t>
            </w:r>
          </w:p>
        </w:tc>
        <w:tc>
          <w:tcPr>
            <w:tcW w:w="999" w:type="pct"/>
            <w:shd w:val="clear" w:color="auto" w:fill="EEEEEE"/>
            <w:vAlign w:val="center"/>
            <w:hideMark/>
          </w:tcPr>
          <w:p w14:paraId="73FC7347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A2DB32" w14:textId="77777777" w:rsidR="00686675" w:rsidRPr="00846F10" w:rsidRDefault="00686675" w:rsidP="006866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285"/>
        <w:tblW w:w="1379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550"/>
        <w:gridCol w:w="516"/>
      </w:tblGrid>
      <w:tr w:rsidR="00686675" w:rsidRPr="00846F10" w14:paraId="77CA249C" w14:textId="77777777" w:rsidTr="00A31F54">
        <w:trPr>
          <w:trHeight w:val="330"/>
          <w:tblCellSpacing w:w="0" w:type="dxa"/>
        </w:trPr>
        <w:tc>
          <w:tcPr>
            <w:tcW w:w="998" w:type="pct"/>
            <w:shd w:val="clear" w:color="auto" w:fill="EEEEEE"/>
            <w:vAlign w:val="center"/>
            <w:hideMark/>
          </w:tcPr>
          <w:p w14:paraId="2CBFEC2D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D43A1C" w14:textId="77777777" w:rsidR="00686675" w:rsidRPr="00307C66" w:rsidRDefault="00686675" w:rsidP="00A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07C66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Empezar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-</w:t>
            </w:r>
          </w:p>
        </w:tc>
        <w:tc>
          <w:tcPr>
            <w:tcW w:w="1000" w:type="pct"/>
            <w:shd w:val="clear" w:color="auto" w:fill="EEEEEE"/>
            <w:vAlign w:val="center"/>
            <w:hideMark/>
          </w:tcPr>
          <w:p w14:paraId="3DC6341D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60"/>
        <w:tblW w:w="1371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541"/>
        <w:gridCol w:w="513"/>
      </w:tblGrid>
      <w:tr w:rsidR="00686675" w:rsidRPr="00846F10" w14:paraId="22B10B55" w14:textId="77777777" w:rsidTr="00A31F54">
        <w:trPr>
          <w:trHeight w:val="409"/>
          <w:tblCellSpacing w:w="0" w:type="dxa"/>
        </w:trPr>
        <w:tc>
          <w:tcPr>
            <w:tcW w:w="999" w:type="pct"/>
            <w:shd w:val="clear" w:color="auto" w:fill="EEEEEE"/>
            <w:vAlign w:val="center"/>
            <w:hideMark/>
          </w:tcPr>
          <w:p w14:paraId="20EB59FA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E79579" w14:textId="77777777" w:rsidR="00686675" w:rsidRPr="00307C66" w:rsidRDefault="00686675" w:rsidP="00A3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07C66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Pagar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  <w:t>-</w:t>
            </w:r>
          </w:p>
        </w:tc>
        <w:tc>
          <w:tcPr>
            <w:tcW w:w="999" w:type="pct"/>
            <w:shd w:val="clear" w:color="auto" w:fill="EEEEEE"/>
            <w:vAlign w:val="center"/>
            <w:hideMark/>
          </w:tcPr>
          <w:p w14:paraId="725E31FF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993"/>
        <w:gridCol w:w="234"/>
      </w:tblGrid>
      <w:tr w:rsidR="00686675" w:rsidRPr="00846F10" w14:paraId="44ED051E" w14:textId="77777777" w:rsidTr="00A31F54">
        <w:trPr>
          <w:trHeight w:val="197"/>
          <w:tblCellSpacing w:w="15" w:type="dxa"/>
        </w:trPr>
        <w:tc>
          <w:tcPr>
            <w:tcW w:w="2151" w:type="pct"/>
            <w:vAlign w:val="center"/>
            <w:hideMark/>
          </w:tcPr>
          <w:p w14:paraId="7D0C93EB" w14:textId="77777777" w:rsidR="00686675" w:rsidRPr="002C07BB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07B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  </w:t>
            </w:r>
            <w:proofErr w:type="spellStart"/>
            <w:r w:rsidRPr="002C07B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2687" w:type="pct"/>
            <w:gridSpan w:val="2"/>
            <w:vAlign w:val="center"/>
            <w:hideMark/>
          </w:tcPr>
          <w:p w14:paraId="6693889E" w14:textId="77777777" w:rsidR="00686675" w:rsidRPr="002C07BB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C07BB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</w:rPr>
              <w:t>bus</w:t>
            </w:r>
            <w:r w:rsidRPr="002C07BB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highlight w:val="yellow"/>
              </w:rPr>
              <w:t>qu</w:t>
            </w:r>
            <w:r w:rsidRPr="002C07BB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  <w:highlight w:val="yellow"/>
              </w:rPr>
              <w:t>é</w:t>
            </w:r>
            <w:proofErr w:type="spellEnd"/>
          </w:p>
        </w:tc>
      </w:tr>
      <w:tr w:rsidR="00686675" w:rsidRPr="00846F10" w14:paraId="18080B01" w14:textId="77777777" w:rsidTr="00A31F54">
        <w:trPr>
          <w:trHeight w:val="208"/>
          <w:tblCellSpacing w:w="15" w:type="dxa"/>
        </w:trPr>
        <w:tc>
          <w:tcPr>
            <w:tcW w:w="2151" w:type="pct"/>
            <w:vAlign w:val="center"/>
            <w:hideMark/>
          </w:tcPr>
          <w:p w14:paraId="53EA2311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ú</w:t>
            </w:r>
            <w:proofErr w:type="spellEnd"/>
          </w:p>
        </w:tc>
        <w:tc>
          <w:tcPr>
            <w:tcW w:w="2687" w:type="pct"/>
            <w:gridSpan w:val="2"/>
            <w:vAlign w:val="center"/>
            <w:hideMark/>
          </w:tcPr>
          <w:p w14:paraId="585034D7" w14:textId="3EA3C53A" w:rsidR="00686675" w:rsidRPr="00846F10" w:rsidRDefault="0020329C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buscaste</w:t>
            </w:r>
            <w:proofErr w:type="spellEnd"/>
          </w:p>
        </w:tc>
      </w:tr>
      <w:tr w:rsidR="00686675" w:rsidRPr="00846F10" w14:paraId="33B4224E" w14:textId="77777777" w:rsidTr="00A31F54">
        <w:trPr>
          <w:trHeight w:val="197"/>
          <w:tblCellSpacing w:w="15" w:type="dxa"/>
        </w:trPr>
        <w:tc>
          <w:tcPr>
            <w:tcW w:w="2151" w:type="pct"/>
            <w:vAlign w:val="center"/>
            <w:hideMark/>
          </w:tcPr>
          <w:p w14:paraId="079AD240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Ud./</w:t>
            </w:r>
            <w:r w:rsidRPr="004E7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él/ella</w:t>
            </w:r>
          </w:p>
        </w:tc>
        <w:tc>
          <w:tcPr>
            <w:tcW w:w="2687" w:type="pct"/>
            <w:gridSpan w:val="2"/>
            <w:vAlign w:val="center"/>
            <w:hideMark/>
          </w:tcPr>
          <w:p w14:paraId="59808D28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busc</w:t>
            </w:r>
            <w:r w:rsidRPr="00680B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ó</w:t>
            </w:r>
            <w:proofErr w:type="spellEnd"/>
          </w:p>
        </w:tc>
      </w:tr>
      <w:tr w:rsidR="00686675" w:rsidRPr="00846F10" w14:paraId="34EF9848" w14:textId="77777777" w:rsidTr="00A31F54">
        <w:trPr>
          <w:trHeight w:val="208"/>
          <w:tblCellSpacing w:w="15" w:type="dxa"/>
        </w:trPr>
        <w:tc>
          <w:tcPr>
            <w:tcW w:w="2151" w:type="pct"/>
            <w:vAlign w:val="center"/>
            <w:hideMark/>
          </w:tcPr>
          <w:p w14:paraId="2094DDF5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687" w:type="pct"/>
            <w:gridSpan w:val="2"/>
            <w:vAlign w:val="center"/>
            <w:hideMark/>
          </w:tcPr>
          <w:p w14:paraId="0A13CEC2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buscamos</w:t>
            </w:r>
            <w:proofErr w:type="spellEnd"/>
          </w:p>
        </w:tc>
      </w:tr>
      <w:tr w:rsidR="00686675" w:rsidRPr="00846F10" w14:paraId="69328D6E" w14:textId="77777777" w:rsidTr="00A31F54">
        <w:trPr>
          <w:trHeight w:val="197"/>
          <w:tblCellSpacing w:w="15" w:type="dxa"/>
        </w:trPr>
        <w:tc>
          <w:tcPr>
            <w:tcW w:w="2151" w:type="pct"/>
            <w:vAlign w:val="center"/>
            <w:hideMark/>
          </w:tcPr>
          <w:p w14:paraId="66B1D7A6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687" w:type="pct"/>
            <w:gridSpan w:val="2"/>
            <w:vAlign w:val="center"/>
            <w:hideMark/>
          </w:tcPr>
          <w:p w14:paraId="4FAADECF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buscasteis</w:t>
            </w:r>
            <w:proofErr w:type="spellEnd"/>
          </w:p>
        </w:tc>
      </w:tr>
      <w:tr w:rsidR="00686675" w:rsidRPr="00846F10" w14:paraId="6CBABB81" w14:textId="77777777" w:rsidTr="00A31F54">
        <w:trPr>
          <w:gridAfter w:val="1"/>
          <w:wAfter w:w="486" w:type="pct"/>
          <w:trHeight w:val="197"/>
          <w:tblCellSpacing w:w="15" w:type="dxa"/>
        </w:trPr>
        <w:tc>
          <w:tcPr>
            <w:tcW w:w="2151" w:type="pct"/>
            <w:vAlign w:val="center"/>
            <w:hideMark/>
          </w:tcPr>
          <w:p w14:paraId="536893D2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Uds./ellos/</w:t>
            </w:r>
            <w:r w:rsidRPr="004E7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ellas</w:t>
            </w:r>
          </w:p>
        </w:tc>
        <w:tc>
          <w:tcPr>
            <w:tcW w:w="2148" w:type="pct"/>
            <w:vAlign w:val="center"/>
            <w:hideMark/>
          </w:tcPr>
          <w:p w14:paraId="6DFBB77A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buscaron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109"/>
        <w:tblW w:w="14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085"/>
      </w:tblGrid>
      <w:tr w:rsidR="00686675" w:rsidRPr="00846F10" w14:paraId="6D231764" w14:textId="77777777" w:rsidTr="00A31F54">
        <w:trPr>
          <w:trHeight w:val="283"/>
          <w:tblCellSpacing w:w="15" w:type="dxa"/>
        </w:trPr>
        <w:tc>
          <w:tcPr>
            <w:tcW w:w="2021" w:type="pct"/>
            <w:vAlign w:val="center"/>
            <w:hideMark/>
          </w:tcPr>
          <w:p w14:paraId="52B82B30" w14:textId="77777777" w:rsidR="00686675" w:rsidRPr="002C07BB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C07B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5DBCDB" w14:textId="77777777" w:rsidR="00686675" w:rsidRPr="002C07BB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C07BB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</w:rPr>
              <w:t>pa</w:t>
            </w:r>
            <w:r w:rsidRPr="002C07BB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highlight w:val="yellow"/>
              </w:rPr>
              <w:t>gu</w:t>
            </w:r>
            <w:r w:rsidRPr="002C07BB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  <w:highlight w:val="yellow"/>
              </w:rPr>
              <w:t>é</w:t>
            </w:r>
            <w:proofErr w:type="spellEnd"/>
          </w:p>
        </w:tc>
      </w:tr>
      <w:tr w:rsidR="00686675" w:rsidRPr="00846F10" w14:paraId="570F3AE6" w14:textId="77777777" w:rsidTr="00A31F54">
        <w:trPr>
          <w:trHeight w:val="299"/>
          <w:tblCellSpacing w:w="15" w:type="dxa"/>
        </w:trPr>
        <w:tc>
          <w:tcPr>
            <w:tcW w:w="2021" w:type="pct"/>
            <w:vAlign w:val="center"/>
            <w:hideMark/>
          </w:tcPr>
          <w:p w14:paraId="76453EA7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817917" w14:textId="6AC51A6B" w:rsidR="00686675" w:rsidRPr="00846F10" w:rsidRDefault="0020329C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pagaste</w:t>
            </w:r>
            <w:proofErr w:type="spellEnd"/>
          </w:p>
        </w:tc>
      </w:tr>
      <w:tr w:rsidR="00686675" w:rsidRPr="00846F10" w14:paraId="7394409E" w14:textId="77777777" w:rsidTr="00A31F54">
        <w:trPr>
          <w:trHeight w:val="283"/>
          <w:tblCellSpacing w:w="15" w:type="dxa"/>
        </w:trPr>
        <w:tc>
          <w:tcPr>
            <w:tcW w:w="2021" w:type="pct"/>
            <w:vAlign w:val="center"/>
            <w:hideMark/>
          </w:tcPr>
          <w:p w14:paraId="7E5377B2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Ud./</w:t>
            </w:r>
            <w:r w:rsidRPr="004E7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él/ella</w:t>
            </w:r>
          </w:p>
        </w:tc>
        <w:tc>
          <w:tcPr>
            <w:tcW w:w="0" w:type="auto"/>
            <w:vAlign w:val="center"/>
            <w:hideMark/>
          </w:tcPr>
          <w:p w14:paraId="6323E850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pag</w:t>
            </w:r>
            <w:r w:rsidRPr="00680B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ó</w:t>
            </w:r>
            <w:proofErr w:type="spellEnd"/>
          </w:p>
        </w:tc>
      </w:tr>
      <w:tr w:rsidR="00686675" w:rsidRPr="00846F10" w14:paraId="68C0495B" w14:textId="77777777" w:rsidTr="00A31F54">
        <w:trPr>
          <w:trHeight w:val="299"/>
          <w:tblCellSpacing w:w="15" w:type="dxa"/>
        </w:trPr>
        <w:tc>
          <w:tcPr>
            <w:tcW w:w="2021" w:type="pct"/>
            <w:vAlign w:val="center"/>
            <w:hideMark/>
          </w:tcPr>
          <w:p w14:paraId="197FDB65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107E0B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pagamos</w:t>
            </w:r>
            <w:proofErr w:type="spellEnd"/>
          </w:p>
        </w:tc>
      </w:tr>
      <w:tr w:rsidR="00686675" w:rsidRPr="00846F10" w14:paraId="4AE2824F" w14:textId="77777777" w:rsidTr="00A31F54">
        <w:trPr>
          <w:trHeight w:val="283"/>
          <w:tblCellSpacing w:w="15" w:type="dxa"/>
        </w:trPr>
        <w:tc>
          <w:tcPr>
            <w:tcW w:w="2021" w:type="pct"/>
            <w:vAlign w:val="center"/>
            <w:hideMark/>
          </w:tcPr>
          <w:p w14:paraId="33CB0E56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F1D0C3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pagasteis</w:t>
            </w:r>
            <w:proofErr w:type="spellEnd"/>
          </w:p>
        </w:tc>
      </w:tr>
      <w:tr w:rsidR="00686675" w:rsidRPr="00846F10" w14:paraId="0855017B" w14:textId="77777777" w:rsidTr="00A31F54">
        <w:trPr>
          <w:trHeight w:val="283"/>
          <w:tblCellSpacing w:w="15" w:type="dxa"/>
        </w:trPr>
        <w:tc>
          <w:tcPr>
            <w:tcW w:w="2021" w:type="pct"/>
            <w:vAlign w:val="center"/>
            <w:hideMark/>
          </w:tcPr>
          <w:p w14:paraId="6EADF6C0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Uds./ellos/</w:t>
            </w:r>
            <w:r w:rsidRPr="004E7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ellas</w:t>
            </w:r>
          </w:p>
        </w:tc>
        <w:tc>
          <w:tcPr>
            <w:tcW w:w="0" w:type="auto"/>
            <w:vAlign w:val="center"/>
            <w:hideMark/>
          </w:tcPr>
          <w:p w14:paraId="22E00CBA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pagaron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49"/>
        <w:tblW w:w="13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235"/>
      </w:tblGrid>
      <w:tr w:rsidR="00686675" w:rsidRPr="00846F10" w14:paraId="1CD058B8" w14:textId="77777777" w:rsidTr="00A31F54">
        <w:trPr>
          <w:trHeight w:val="238"/>
          <w:tblCellSpacing w:w="15" w:type="dxa"/>
        </w:trPr>
        <w:tc>
          <w:tcPr>
            <w:tcW w:w="2239" w:type="pct"/>
            <w:vAlign w:val="center"/>
            <w:hideMark/>
          </w:tcPr>
          <w:p w14:paraId="40269138" w14:textId="77777777" w:rsidR="00686675" w:rsidRPr="002C07BB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C07B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9DDA67" w14:textId="77777777" w:rsidR="00686675" w:rsidRPr="002C07BB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C07BB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</w:rPr>
              <w:t>empe</w:t>
            </w:r>
            <w:r w:rsidRPr="002C07BB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highlight w:val="yellow"/>
              </w:rPr>
              <w:t>c</w:t>
            </w:r>
            <w:r w:rsidRPr="002C07BB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  <w:highlight w:val="yellow"/>
              </w:rPr>
              <w:t>é</w:t>
            </w:r>
            <w:proofErr w:type="spellEnd"/>
          </w:p>
        </w:tc>
      </w:tr>
      <w:tr w:rsidR="00686675" w:rsidRPr="00846F10" w14:paraId="0584C66B" w14:textId="77777777" w:rsidTr="00A31F54">
        <w:trPr>
          <w:trHeight w:val="251"/>
          <w:tblCellSpacing w:w="15" w:type="dxa"/>
        </w:trPr>
        <w:tc>
          <w:tcPr>
            <w:tcW w:w="2239" w:type="pct"/>
            <w:vAlign w:val="center"/>
            <w:hideMark/>
          </w:tcPr>
          <w:p w14:paraId="7FE84044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F65E1A" w14:textId="314E31AB" w:rsidR="00686675" w:rsidRPr="00846F10" w:rsidRDefault="0020329C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empezaste</w:t>
            </w:r>
            <w:proofErr w:type="spellEnd"/>
          </w:p>
        </w:tc>
      </w:tr>
      <w:tr w:rsidR="00686675" w:rsidRPr="00846F10" w14:paraId="5D40AA7C" w14:textId="77777777" w:rsidTr="00A31F54">
        <w:trPr>
          <w:trHeight w:val="238"/>
          <w:tblCellSpacing w:w="15" w:type="dxa"/>
        </w:trPr>
        <w:tc>
          <w:tcPr>
            <w:tcW w:w="2239" w:type="pct"/>
            <w:vAlign w:val="center"/>
            <w:hideMark/>
          </w:tcPr>
          <w:p w14:paraId="51BCA879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Ud./</w:t>
            </w:r>
            <w:r w:rsidRPr="004E7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él/ella</w:t>
            </w:r>
          </w:p>
        </w:tc>
        <w:tc>
          <w:tcPr>
            <w:tcW w:w="0" w:type="auto"/>
            <w:vAlign w:val="center"/>
            <w:hideMark/>
          </w:tcPr>
          <w:p w14:paraId="4D980D3D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empez</w:t>
            </w:r>
            <w:r w:rsidRPr="00680B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ó</w:t>
            </w:r>
            <w:proofErr w:type="spellEnd"/>
          </w:p>
        </w:tc>
      </w:tr>
      <w:tr w:rsidR="00686675" w:rsidRPr="00846F10" w14:paraId="65A07CBC" w14:textId="77777777" w:rsidTr="00A31F54">
        <w:trPr>
          <w:trHeight w:val="251"/>
          <w:tblCellSpacing w:w="15" w:type="dxa"/>
        </w:trPr>
        <w:tc>
          <w:tcPr>
            <w:tcW w:w="2239" w:type="pct"/>
            <w:vAlign w:val="center"/>
            <w:hideMark/>
          </w:tcPr>
          <w:p w14:paraId="14D94246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D02821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empezamos</w:t>
            </w:r>
            <w:proofErr w:type="spellEnd"/>
          </w:p>
        </w:tc>
      </w:tr>
      <w:tr w:rsidR="00686675" w:rsidRPr="00846F10" w14:paraId="1291F758" w14:textId="77777777" w:rsidTr="00A31F54">
        <w:trPr>
          <w:trHeight w:val="238"/>
          <w:tblCellSpacing w:w="15" w:type="dxa"/>
        </w:trPr>
        <w:tc>
          <w:tcPr>
            <w:tcW w:w="2239" w:type="pct"/>
            <w:vAlign w:val="center"/>
            <w:hideMark/>
          </w:tcPr>
          <w:p w14:paraId="58DE3726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F69A80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empezasteis</w:t>
            </w:r>
            <w:proofErr w:type="spellEnd"/>
          </w:p>
        </w:tc>
      </w:tr>
      <w:tr w:rsidR="00686675" w:rsidRPr="00846F10" w14:paraId="24638F31" w14:textId="77777777" w:rsidTr="00A31F54">
        <w:trPr>
          <w:trHeight w:val="238"/>
          <w:tblCellSpacing w:w="15" w:type="dxa"/>
        </w:trPr>
        <w:tc>
          <w:tcPr>
            <w:tcW w:w="2239" w:type="pct"/>
            <w:vAlign w:val="center"/>
            <w:hideMark/>
          </w:tcPr>
          <w:p w14:paraId="04CAB274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Uds./ellos/</w:t>
            </w:r>
            <w:r w:rsidRPr="004E7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ellas</w:t>
            </w:r>
          </w:p>
        </w:tc>
        <w:tc>
          <w:tcPr>
            <w:tcW w:w="0" w:type="auto"/>
            <w:vAlign w:val="center"/>
            <w:hideMark/>
          </w:tcPr>
          <w:p w14:paraId="6F2CCA8E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empezaron</w:t>
            </w:r>
            <w:proofErr w:type="spellEnd"/>
          </w:p>
        </w:tc>
      </w:tr>
    </w:tbl>
    <w:p w14:paraId="1A7909F8" w14:textId="77777777" w:rsidR="00686675" w:rsidRPr="00846F10" w:rsidRDefault="00686675" w:rsidP="006866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080274B" w14:textId="77777777" w:rsidR="00686675" w:rsidRDefault="00686675" w:rsidP="0068667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F702490" w14:textId="77777777" w:rsidR="00686675" w:rsidRDefault="00686675" w:rsidP="0068667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C378A9E" w14:textId="77777777" w:rsidR="00686675" w:rsidRDefault="00686675" w:rsidP="0068667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9CDB53B" w14:textId="77777777" w:rsidR="00686675" w:rsidRDefault="00686675" w:rsidP="0068667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3AE4624" w14:textId="77777777" w:rsidR="00686675" w:rsidRDefault="00686675" w:rsidP="00686675">
      <w:pPr>
        <w:rPr>
          <w:b/>
          <w:lang w:val="es-ES"/>
        </w:rPr>
      </w:pPr>
    </w:p>
    <w:p w14:paraId="3FC5A546" w14:textId="77777777" w:rsidR="00686675" w:rsidRPr="004E7711" w:rsidRDefault="00686675" w:rsidP="00686675">
      <w:pPr>
        <w:jc w:val="center"/>
        <w:rPr>
          <w:b/>
          <w:sz w:val="28"/>
          <w:szCs w:val="28"/>
        </w:rPr>
      </w:pPr>
      <w:r w:rsidRPr="004E7711">
        <w:rPr>
          <w:b/>
          <w:sz w:val="28"/>
          <w:szCs w:val="28"/>
        </w:rPr>
        <w:t>And some are just Totally Irregular!</w:t>
      </w:r>
    </w:p>
    <w:tbl>
      <w:tblPr>
        <w:tblW w:w="1123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62"/>
        <w:gridCol w:w="420"/>
      </w:tblGrid>
      <w:tr w:rsidR="00686675" w:rsidRPr="00846F10" w14:paraId="6C550D1B" w14:textId="77777777" w:rsidTr="00A31F54">
        <w:trPr>
          <w:trHeight w:val="393"/>
          <w:tblCellSpacing w:w="0" w:type="dxa"/>
        </w:trPr>
        <w:tc>
          <w:tcPr>
            <w:tcW w:w="999" w:type="pct"/>
            <w:shd w:val="clear" w:color="auto" w:fill="EEEEEE"/>
            <w:vAlign w:val="center"/>
            <w:hideMark/>
          </w:tcPr>
          <w:p w14:paraId="1C62523D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6A3F82" w14:textId="7012629D" w:rsidR="00686675" w:rsidRPr="002C07BB" w:rsidRDefault="00686675" w:rsidP="002C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Ser- </w:t>
            </w:r>
            <w:proofErr w:type="gramStart"/>
            <w:r w:rsidR="002C07B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&amp;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999" w:type="pct"/>
            <w:shd w:val="clear" w:color="auto" w:fill="EEEEEE"/>
            <w:vAlign w:val="center"/>
            <w:hideMark/>
          </w:tcPr>
          <w:p w14:paraId="301337EB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87F6C0" w14:textId="77777777" w:rsidR="002C07BB" w:rsidRDefault="002C07BB" w:rsidP="00686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07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Both verbs are conjugated the exact same way.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 there are no accents with these forms</w:t>
      </w:r>
    </w:p>
    <w:p w14:paraId="15E4C3BD" w14:textId="795E9506" w:rsidR="00686675" w:rsidRPr="002C07BB" w:rsidRDefault="00686675" w:rsidP="00686675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</w:rPr>
      </w:pPr>
      <w:r w:rsidRPr="002C07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695ECBA" w14:textId="77777777" w:rsidR="002C07BB" w:rsidRDefault="002C07BB" w:rsidP="00A31F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2C07B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769"/>
      </w:tblGrid>
      <w:tr w:rsidR="00686675" w:rsidRPr="00846F10" w14:paraId="2783ECFF" w14:textId="77777777" w:rsidTr="00A31F54">
        <w:trPr>
          <w:trHeight w:val="273"/>
          <w:tblCellSpacing w:w="15" w:type="dxa"/>
        </w:trPr>
        <w:tc>
          <w:tcPr>
            <w:tcW w:w="2413" w:type="pct"/>
            <w:vAlign w:val="center"/>
            <w:hideMark/>
          </w:tcPr>
          <w:p w14:paraId="0435F81D" w14:textId="45299069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7C2AD5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fu</w:t>
            </w:r>
            <w:r w:rsidRPr="00846F10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i</w:t>
            </w:r>
            <w:proofErr w:type="spellEnd"/>
          </w:p>
        </w:tc>
      </w:tr>
      <w:tr w:rsidR="00686675" w:rsidRPr="00846F10" w14:paraId="523778BA" w14:textId="77777777" w:rsidTr="00A31F54">
        <w:trPr>
          <w:trHeight w:val="289"/>
          <w:tblCellSpacing w:w="15" w:type="dxa"/>
        </w:trPr>
        <w:tc>
          <w:tcPr>
            <w:tcW w:w="2413" w:type="pct"/>
            <w:vAlign w:val="center"/>
            <w:hideMark/>
          </w:tcPr>
          <w:p w14:paraId="0B27AE48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55CA1D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</w:t>
            </w:r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iste</w:t>
            </w:r>
            <w:proofErr w:type="spellEnd"/>
          </w:p>
        </w:tc>
      </w:tr>
      <w:tr w:rsidR="00686675" w:rsidRPr="00846F10" w14:paraId="674E86A7" w14:textId="77777777" w:rsidTr="00A31F54">
        <w:trPr>
          <w:trHeight w:val="273"/>
          <w:tblCellSpacing w:w="15" w:type="dxa"/>
        </w:trPr>
        <w:tc>
          <w:tcPr>
            <w:tcW w:w="2413" w:type="pct"/>
            <w:vAlign w:val="center"/>
            <w:hideMark/>
          </w:tcPr>
          <w:p w14:paraId="351F4845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Ud./</w:t>
            </w:r>
            <w:r w:rsidRPr="004E7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él/ella</w:t>
            </w:r>
          </w:p>
        </w:tc>
        <w:tc>
          <w:tcPr>
            <w:tcW w:w="0" w:type="auto"/>
            <w:vAlign w:val="center"/>
            <w:hideMark/>
          </w:tcPr>
          <w:p w14:paraId="0C244A99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fue</w:t>
            </w:r>
            <w:proofErr w:type="spellEnd"/>
          </w:p>
        </w:tc>
      </w:tr>
      <w:tr w:rsidR="00686675" w:rsidRPr="00846F10" w14:paraId="08C58CA1" w14:textId="77777777" w:rsidTr="00A31F54">
        <w:trPr>
          <w:trHeight w:val="289"/>
          <w:tblCellSpacing w:w="15" w:type="dxa"/>
        </w:trPr>
        <w:tc>
          <w:tcPr>
            <w:tcW w:w="2413" w:type="pct"/>
            <w:vAlign w:val="center"/>
            <w:hideMark/>
          </w:tcPr>
          <w:p w14:paraId="4A90A1EA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A06168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</w:t>
            </w:r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imos</w:t>
            </w:r>
            <w:proofErr w:type="spellEnd"/>
          </w:p>
        </w:tc>
      </w:tr>
      <w:tr w:rsidR="00686675" w:rsidRPr="00846F10" w14:paraId="2BA90C20" w14:textId="77777777" w:rsidTr="00A31F54">
        <w:trPr>
          <w:trHeight w:val="273"/>
          <w:tblCellSpacing w:w="15" w:type="dxa"/>
        </w:trPr>
        <w:tc>
          <w:tcPr>
            <w:tcW w:w="2413" w:type="pct"/>
            <w:vAlign w:val="center"/>
            <w:hideMark/>
          </w:tcPr>
          <w:p w14:paraId="1DB0B8A8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A8D967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</w:t>
            </w:r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isteis</w:t>
            </w:r>
            <w:proofErr w:type="spellEnd"/>
          </w:p>
        </w:tc>
      </w:tr>
      <w:tr w:rsidR="00686675" w:rsidRPr="00846F10" w14:paraId="3A6091D2" w14:textId="77777777" w:rsidTr="00A31F54">
        <w:trPr>
          <w:trHeight w:val="273"/>
          <w:tblCellSpacing w:w="15" w:type="dxa"/>
        </w:trPr>
        <w:tc>
          <w:tcPr>
            <w:tcW w:w="2413" w:type="pct"/>
            <w:vAlign w:val="center"/>
            <w:hideMark/>
          </w:tcPr>
          <w:p w14:paraId="0F42FAF3" w14:textId="77777777" w:rsidR="00686675" w:rsidRPr="00846F10" w:rsidRDefault="00686675" w:rsidP="00A31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Uds./ellos/</w:t>
            </w:r>
            <w:r w:rsidRPr="004E7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ellas</w:t>
            </w:r>
          </w:p>
        </w:tc>
        <w:tc>
          <w:tcPr>
            <w:tcW w:w="0" w:type="auto"/>
            <w:vAlign w:val="center"/>
            <w:hideMark/>
          </w:tcPr>
          <w:p w14:paraId="17A1EF28" w14:textId="77777777" w:rsidR="00686675" w:rsidRPr="00846F10" w:rsidRDefault="00686675" w:rsidP="00A3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</w:t>
            </w:r>
            <w:r w:rsidRPr="00846F10">
              <w:rPr>
                <w:rFonts w:ascii="Times New Roman" w:eastAsia="Times New Roman" w:hAnsi="Times New Roman" w:cs="Times New Roman"/>
                <w:sz w:val="24"/>
                <w:szCs w:val="24"/>
              </w:rPr>
              <w:t>eron</w:t>
            </w:r>
            <w:proofErr w:type="spellEnd"/>
          </w:p>
        </w:tc>
      </w:tr>
    </w:tbl>
    <w:p w14:paraId="541665E4" w14:textId="77777777" w:rsidR="002C07BB" w:rsidRDefault="002C07BB">
      <w:pPr>
        <w:sectPr w:rsidR="002C07BB" w:rsidSect="002C07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4F96B0" w14:textId="77777777" w:rsidR="005B54B2" w:rsidRDefault="005B54B2">
      <w:pPr>
        <w:rPr>
          <w:b/>
          <w:sz w:val="28"/>
          <w:szCs w:val="28"/>
        </w:rPr>
      </w:pPr>
    </w:p>
    <w:p w14:paraId="25C6F949" w14:textId="40FE56AA" w:rsidR="003D7954" w:rsidRPr="005B54B2" w:rsidRDefault="005B54B2">
      <w:pPr>
        <w:rPr>
          <w:sz w:val="28"/>
          <w:szCs w:val="28"/>
          <w:lang w:val="es-BO"/>
        </w:rPr>
      </w:pPr>
      <w:proofErr w:type="spellStart"/>
      <w:r w:rsidRPr="005B54B2">
        <w:rPr>
          <w:b/>
          <w:sz w:val="28"/>
          <w:szCs w:val="28"/>
        </w:rPr>
        <w:t>Hacer</w:t>
      </w:r>
      <w:proofErr w:type="spellEnd"/>
      <w:r w:rsidRPr="005B54B2">
        <w:rPr>
          <w:sz w:val="28"/>
          <w:szCs w:val="28"/>
        </w:rPr>
        <w:t xml:space="preserve"> is our </w:t>
      </w:r>
      <w:proofErr w:type="spellStart"/>
      <w:r w:rsidRPr="005B54B2">
        <w:rPr>
          <w:sz w:val="28"/>
          <w:szCs w:val="28"/>
          <w:highlight w:val="cyan"/>
        </w:rPr>
        <w:t>WiLd</w:t>
      </w:r>
      <w:proofErr w:type="spellEnd"/>
      <w:r w:rsidRPr="005B54B2">
        <w:rPr>
          <w:sz w:val="28"/>
          <w:szCs w:val="28"/>
        </w:rPr>
        <w:t xml:space="preserve"> card verb.  It is used all the time to ask questions!   </w:t>
      </w:r>
      <w:proofErr w:type="spellStart"/>
      <w:r w:rsidRPr="005B54B2">
        <w:rPr>
          <w:sz w:val="28"/>
          <w:szCs w:val="28"/>
          <w:lang w:val="es-BO"/>
        </w:rPr>
        <w:t>Remember</w:t>
      </w:r>
      <w:proofErr w:type="spellEnd"/>
      <w:r w:rsidRPr="005B54B2">
        <w:rPr>
          <w:sz w:val="28"/>
          <w:szCs w:val="28"/>
          <w:lang w:val="es-BO"/>
        </w:rPr>
        <w:t xml:space="preserve"> </w:t>
      </w:r>
      <w:proofErr w:type="spellStart"/>
      <w:r w:rsidRPr="005B54B2">
        <w:rPr>
          <w:sz w:val="28"/>
          <w:szCs w:val="28"/>
          <w:lang w:val="es-BO"/>
        </w:rPr>
        <w:t>these</w:t>
      </w:r>
      <w:proofErr w:type="spellEnd"/>
      <w:r w:rsidRPr="005B54B2">
        <w:rPr>
          <w:sz w:val="28"/>
          <w:szCs w:val="28"/>
          <w:lang w:val="es-BO"/>
        </w:rPr>
        <w:t xml:space="preserve"> in </w:t>
      </w:r>
      <w:proofErr w:type="spellStart"/>
      <w:r w:rsidRPr="005B54B2">
        <w:rPr>
          <w:sz w:val="28"/>
          <w:szCs w:val="28"/>
          <w:lang w:val="es-BO"/>
        </w:rPr>
        <w:t>the</w:t>
      </w:r>
      <w:proofErr w:type="spellEnd"/>
      <w:r w:rsidRPr="005B54B2">
        <w:rPr>
          <w:sz w:val="28"/>
          <w:szCs w:val="28"/>
          <w:lang w:val="es-BO"/>
        </w:rPr>
        <w:t xml:space="preserve"> </w:t>
      </w:r>
      <w:proofErr w:type="spellStart"/>
      <w:r w:rsidRPr="005B54B2">
        <w:rPr>
          <w:sz w:val="28"/>
          <w:szCs w:val="28"/>
          <w:lang w:val="es-BO"/>
        </w:rPr>
        <w:t>present</w:t>
      </w:r>
      <w:proofErr w:type="spellEnd"/>
      <w:r w:rsidRPr="005B54B2">
        <w:rPr>
          <w:sz w:val="28"/>
          <w:szCs w:val="28"/>
          <w:lang w:val="es-BO"/>
        </w:rPr>
        <w:t xml:space="preserve"> tense? </w:t>
      </w:r>
    </w:p>
    <w:p w14:paraId="0262138F" w14:textId="70FD504C" w:rsidR="005B54B2" w:rsidRDefault="005B54B2">
      <w:pPr>
        <w:rPr>
          <w:lang w:val="es-BO"/>
        </w:rPr>
      </w:pPr>
      <w:r w:rsidRPr="005B54B2">
        <w:rPr>
          <w:lang w:val="es-BO"/>
        </w:rPr>
        <w:tab/>
      </w:r>
      <w:r>
        <w:rPr>
          <w:lang w:val="es-BO"/>
        </w:rPr>
        <w:t>¿</w:t>
      </w:r>
      <w:r w:rsidRPr="005B54B2">
        <w:rPr>
          <w:lang w:val="es-BO"/>
        </w:rPr>
        <w:t>Qu</w:t>
      </w:r>
      <w:r>
        <w:rPr>
          <w:lang w:val="es-BO"/>
        </w:rPr>
        <w:t>é</w:t>
      </w:r>
      <w:r w:rsidRPr="005B54B2">
        <w:rPr>
          <w:lang w:val="es-BO"/>
        </w:rPr>
        <w:t xml:space="preserve"> haces?     </w:t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>¿</w:t>
      </w:r>
      <w:r w:rsidRPr="005B54B2">
        <w:rPr>
          <w:lang w:val="es-BO"/>
        </w:rPr>
        <w:t>Qu</w:t>
      </w:r>
      <w:r>
        <w:rPr>
          <w:lang w:val="es-BO"/>
        </w:rPr>
        <w:t>é</w:t>
      </w:r>
      <w:r w:rsidRPr="005B54B2">
        <w:rPr>
          <w:lang w:val="es-BO"/>
        </w:rPr>
        <w:t xml:space="preserve"> te gusta h</w:t>
      </w:r>
      <w:r>
        <w:rPr>
          <w:lang w:val="es-BO"/>
        </w:rPr>
        <w:t>acer?</w:t>
      </w:r>
    </w:p>
    <w:p w14:paraId="13D11E4B" w14:textId="5883DC44" w:rsidR="005B54B2" w:rsidRDefault="005B54B2">
      <w:pPr>
        <w:rPr>
          <w:lang w:val="es-BO"/>
        </w:rPr>
      </w:pPr>
    </w:p>
    <w:p w14:paraId="38A02645" w14:textId="646264E0" w:rsidR="005B54B2" w:rsidRPr="005B54B2" w:rsidRDefault="005B54B2">
      <w:pPr>
        <w:rPr>
          <w:sz w:val="28"/>
          <w:szCs w:val="28"/>
          <w:u w:val="single"/>
        </w:rPr>
      </w:pPr>
      <w:r w:rsidRPr="005B54B2">
        <w:rPr>
          <w:b/>
          <w:sz w:val="28"/>
          <w:szCs w:val="28"/>
          <w:u w:val="single"/>
        </w:rPr>
        <w:t xml:space="preserve">In the </w:t>
      </w:r>
      <w:proofErr w:type="spellStart"/>
      <w:r w:rsidRPr="005B54B2">
        <w:rPr>
          <w:b/>
          <w:sz w:val="28"/>
          <w:szCs w:val="28"/>
          <w:u w:val="single"/>
        </w:rPr>
        <w:t>preterite</w:t>
      </w:r>
      <w:proofErr w:type="spellEnd"/>
      <w:r w:rsidRPr="005B54B2">
        <w:rPr>
          <w:b/>
          <w:sz w:val="28"/>
          <w:szCs w:val="28"/>
          <w:u w:val="single"/>
        </w:rPr>
        <w:t xml:space="preserve"> it is irregular</w:t>
      </w:r>
      <w:r w:rsidRPr="005B54B2">
        <w:rPr>
          <w:sz w:val="28"/>
          <w:szCs w:val="28"/>
          <w:u w:val="single"/>
        </w:rPr>
        <w:t>:</w:t>
      </w:r>
    </w:p>
    <w:p w14:paraId="2DC4CCDA" w14:textId="77777777" w:rsidR="005B54B2" w:rsidRPr="005B54B2" w:rsidRDefault="005B54B2">
      <w:pPr>
        <w:rPr>
          <w:u w:val="single"/>
        </w:rPr>
      </w:pPr>
    </w:p>
    <w:p w14:paraId="0171FFBC" w14:textId="4303607C" w:rsidR="005B54B2" w:rsidRPr="005B54B2" w:rsidRDefault="005B54B2" w:rsidP="004573A8">
      <w:pPr>
        <w:jc w:val="center"/>
      </w:pPr>
      <w:r w:rsidRPr="005B54B2">
        <w:rPr>
          <w:lang w:val="es-BO"/>
        </w:rPr>
        <w:t>Yo</w:t>
      </w:r>
      <w:r w:rsidRPr="005B54B2">
        <w:rPr>
          <w:lang w:val="es-BO"/>
        </w:rPr>
        <w:tab/>
        <w:t xml:space="preserve"> </w:t>
      </w:r>
      <w:r w:rsidRPr="005B54B2">
        <w:rPr>
          <w:b/>
          <w:sz w:val="28"/>
          <w:szCs w:val="28"/>
          <w:lang w:val="es-BO"/>
        </w:rPr>
        <w:t>hice</w:t>
      </w:r>
      <w:r w:rsidRPr="005B54B2">
        <w:rPr>
          <w:b/>
          <w:lang w:val="es-BO"/>
        </w:rPr>
        <w:tab/>
      </w:r>
      <w:r w:rsidRPr="005B54B2">
        <w:rPr>
          <w:b/>
          <w:lang w:val="es-BO"/>
        </w:rPr>
        <w:tab/>
      </w:r>
      <w:r w:rsidRPr="005B54B2">
        <w:rPr>
          <w:lang w:val="es-BO"/>
        </w:rPr>
        <w:t>no</w:t>
      </w:r>
      <w:r>
        <w:rPr>
          <w:lang w:val="es-BO"/>
        </w:rPr>
        <w:t xml:space="preserve">sotros     </w:t>
      </w:r>
      <w:r w:rsidRPr="005B54B2">
        <w:rPr>
          <w:b/>
          <w:sz w:val="28"/>
          <w:szCs w:val="28"/>
          <w:lang w:val="es-BO"/>
        </w:rPr>
        <w:t>hicimos</w:t>
      </w:r>
    </w:p>
    <w:p w14:paraId="1754227C" w14:textId="501068F3" w:rsidR="005B54B2" w:rsidRPr="005B54B2" w:rsidRDefault="005B54B2" w:rsidP="004573A8">
      <w:pPr>
        <w:jc w:val="center"/>
        <w:rPr>
          <w:lang w:val="es-BO"/>
        </w:rPr>
      </w:pPr>
      <w:r w:rsidRPr="005B54B2">
        <w:rPr>
          <w:lang w:val="es-BO"/>
        </w:rPr>
        <w:t>Tú</w:t>
      </w:r>
      <w:r w:rsidRPr="005B54B2">
        <w:rPr>
          <w:lang w:val="es-BO"/>
        </w:rPr>
        <w:tab/>
        <w:t xml:space="preserve"> </w:t>
      </w:r>
      <w:r w:rsidRPr="005B54B2">
        <w:rPr>
          <w:b/>
          <w:sz w:val="28"/>
          <w:szCs w:val="28"/>
          <w:lang w:val="es-BO"/>
        </w:rPr>
        <w:t>hiciste</w:t>
      </w:r>
      <w:r>
        <w:rPr>
          <w:b/>
          <w:lang w:val="es-BO"/>
        </w:rPr>
        <w:t xml:space="preserve">               </w:t>
      </w:r>
      <w:r w:rsidRPr="005B54B2">
        <w:rPr>
          <w:lang w:val="es-BO"/>
        </w:rPr>
        <w:t>vosotros</w:t>
      </w:r>
      <w:r>
        <w:rPr>
          <w:b/>
          <w:lang w:val="es-BO"/>
        </w:rPr>
        <w:t xml:space="preserve">      </w:t>
      </w:r>
      <w:r w:rsidRPr="005B54B2">
        <w:rPr>
          <w:b/>
          <w:sz w:val="28"/>
          <w:szCs w:val="28"/>
          <w:lang w:val="es-BO"/>
        </w:rPr>
        <w:t>hicisteis</w:t>
      </w:r>
    </w:p>
    <w:p w14:paraId="5C4803FC" w14:textId="49E5DCCF" w:rsidR="005B54B2" w:rsidRPr="005B54B2" w:rsidRDefault="005B54B2" w:rsidP="004573A8">
      <w:pPr>
        <w:jc w:val="center"/>
        <w:rPr>
          <w:lang w:val="es-BO"/>
        </w:rPr>
      </w:pPr>
      <w:r w:rsidRPr="005B54B2">
        <w:rPr>
          <w:lang w:val="es-BO"/>
        </w:rPr>
        <w:t xml:space="preserve">Ud.     </w:t>
      </w:r>
      <w:r>
        <w:rPr>
          <w:lang w:val="es-BO"/>
        </w:rPr>
        <w:t xml:space="preserve"> </w:t>
      </w:r>
      <w:r w:rsidRPr="005B54B2">
        <w:rPr>
          <w:lang w:val="es-BO"/>
        </w:rPr>
        <w:t xml:space="preserve">  </w:t>
      </w:r>
      <w:r w:rsidRPr="005B54B2">
        <w:rPr>
          <w:b/>
          <w:sz w:val="28"/>
          <w:szCs w:val="28"/>
          <w:lang w:val="es-BO"/>
        </w:rPr>
        <w:t>hi</w:t>
      </w:r>
      <w:r w:rsidRPr="005B54B2">
        <w:rPr>
          <w:b/>
          <w:sz w:val="36"/>
          <w:szCs w:val="36"/>
          <w:lang w:val="es-BO"/>
        </w:rPr>
        <w:t>z</w:t>
      </w:r>
      <w:r w:rsidRPr="005B54B2">
        <w:rPr>
          <w:b/>
          <w:sz w:val="28"/>
          <w:szCs w:val="28"/>
          <w:lang w:val="es-BO"/>
        </w:rPr>
        <w:t>o</w:t>
      </w:r>
      <w:r>
        <w:rPr>
          <w:b/>
          <w:lang w:val="es-BO"/>
        </w:rPr>
        <w:tab/>
      </w:r>
      <w:r>
        <w:rPr>
          <w:b/>
          <w:lang w:val="es-BO"/>
        </w:rPr>
        <w:tab/>
      </w:r>
      <w:r w:rsidRPr="005B54B2">
        <w:rPr>
          <w:lang w:val="es-BO"/>
        </w:rPr>
        <w:t>Uds</w:t>
      </w:r>
      <w:r>
        <w:rPr>
          <w:b/>
          <w:lang w:val="es-BO"/>
        </w:rPr>
        <w:t xml:space="preserve">.            </w:t>
      </w:r>
      <w:r w:rsidRPr="005B54B2">
        <w:rPr>
          <w:b/>
          <w:sz w:val="28"/>
          <w:szCs w:val="28"/>
          <w:lang w:val="es-BO"/>
        </w:rPr>
        <w:t>hicieron</w:t>
      </w:r>
    </w:p>
    <w:p w14:paraId="3AE4282D" w14:textId="777A4DE9" w:rsidR="005B54B2" w:rsidRDefault="005B54B2" w:rsidP="004573A8">
      <w:pPr>
        <w:jc w:val="center"/>
        <w:rPr>
          <w:lang w:val="es-BO"/>
        </w:rPr>
      </w:pPr>
      <w:r w:rsidRPr="005B54B2">
        <w:rPr>
          <w:lang w:val="es-BO"/>
        </w:rPr>
        <w:t xml:space="preserve">el, ella </w:t>
      </w:r>
      <w:r>
        <w:rPr>
          <w:lang w:val="es-BO"/>
        </w:rPr>
        <w:t xml:space="preserve">                              ellos, ellas</w:t>
      </w:r>
    </w:p>
    <w:p w14:paraId="2A0BE0DA" w14:textId="24BDD2C1" w:rsidR="005B54B2" w:rsidRDefault="005B54B2">
      <w:pPr>
        <w:rPr>
          <w:lang w:val="es-BO"/>
        </w:rPr>
      </w:pPr>
    </w:p>
    <w:p w14:paraId="214AFB80" w14:textId="7DCA5131" w:rsidR="005B54B2" w:rsidRDefault="005B54B2">
      <w:pPr>
        <w:rPr>
          <w:lang w:val="es-BO"/>
        </w:rPr>
      </w:pPr>
      <w:r>
        <w:rPr>
          <w:lang w:val="es-BO"/>
        </w:rPr>
        <w:t xml:space="preserve">¿Qué </w:t>
      </w:r>
      <w:r w:rsidRPr="00B1206D">
        <w:rPr>
          <w:u w:val="single"/>
          <w:lang w:val="es-BO"/>
        </w:rPr>
        <w:t>hiciste</w:t>
      </w:r>
      <w:r>
        <w:rPr>
          <w:lang w:val="es-BO"/>
        </w:rPr>
        <w:t xml:space="preserve"> ayer?</w:t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 xml:space="preserve">¿Qué te gustó </w:t>
      </w:r>
      <w:r w:rsidR="00B1206D">
        <w:rPr>
          <w:lang w:val="es-BO"/>
        </w:rPr>
        <w:t>más (</w:t>
      </w:r>
      <w:proofErr w:type="spellStart"/>
      <w:r w:rsidR="00B1206D">
        <w:rPr>
          <w:lang w:val="es-BO"/>
        </w:rPr>
        <w:t>most</w:t>
      </w:r>
      <w:proofErr w:type="spellEnd"/>
      <w:r w:rsidR="00B1206D">
        <w:rPr>
          <w:lang w:val="es-BO"/>
        </w:rPr>
        <w:t xml:space="preserve">) </w:t>
      </w:r>
      <w:r w:rsidRPr="00B1206D">
        <w:rPr>
          <w:u w:val="single"/>
          <w:lang w:val="es-BO"/>
        </w:rPr>
        <w:t>hacer</w:t>
      </w:r>
      <w:r w:rsidR="00F840E9">
        <w:rPr>
          <w:lang w:val="es-BO"/>
        </w:rPr>
        <w:t xml:space="preserve"> cuando </w:t>
      </w:r>
      <w:r w:rsidR="00F840E9" w:rsidRPr="00B1206D">
        <w:rPr>
          <w:b/>
          <w:lang w:val="es-BO"/>
        </w:rPr>
        <w:t>fuiste</w:t>
      </w:r>
      <w:r w:rsidR="00F840E9">
        <w:rPr>
          <w:lang w:val="es-BO"/>
        </w:rPr>
        <w:t xml:space="preserve"> al parque</w:t>
      </w:r>
      <w:r>
        <w:rPr>
          <w:lang w:val="es-BO"/>
        </w:rPr>
        <w:t>?</w:t>
      </w:r>
    </w:p>
    <w:p w14:paraId="3FB8BE86" w14:textId="2490F5D1" w:rsidR="00B1206D" w:rsidRDefault="00B1206D">
      <w:pPr>
        <w:rPr>
          <w:lang w:val="es-BO"/>
        </w:rPr>
      </w:pPr>
      <w:r>
        <w:rPr>
          <w:lang w:val="es-BO"/>
        </w:rPr>
        <w:t>Yo________________________</w:t>
      </w:r>
      <w:r>
        <w:rPr>
          <w:lang w:val="es-BO"/>
        </w:rPr>
        <w:tab/>
      </w:r>
      <w:r>
        <w:rPr>
          <w:lang w:val="es-BO"/>
        </w:rPr>
        <w:tab/>
        <w:t xml:space="preserve">Me gustó más _____________________ cuando </w:t>
      </w:r>
      <w:r w:rsidRPr="00B1206D">
        <w:rPr>
          <w:b/>
          <w:lang w:val="es-BO"/>
        </w:rPr>
        <w:t>fui</w:t>
      </w:r>
      <w:r>
        <w:rPr>
          <w:lang w:val="es-BO"/>
        </w:rPr>
        <w:t xml:space="preserve"> al parque.</w:t>
      </w:r>
    </w:p>
    <w:p w14:paraId="097ECFD1" w14:textId="60F7413E" w:rsidR="00B1206D" w:rsidRPr="00B1206D" w:rsidRDefault="00B1206D">
      <w:pPr>
        <w:rPr>
          <w:b/>
          <w:lang w:val="es-BO"/>
        </w:rPr>
      </w:pPr>
    </w:p>
    <w:p w14:paraId="088EC9D5" w14:textId="739954BA" w:rsidR="00B1206D" w:rsidRDefault="00B1206D">
      <w:pPr>
        <w:rPr>
          <w:b/>
        </w:rPr>
      </w:pPr>
      <w:r w:rsidRPr="00B1206D">
        <w:rPr>
          <w:b/>
        </w:rPr>
        <w:t xml:space="preserve">Remember to respond using a different verb!  </w:t>
      </w:r>
    </w:p>
    <w:p w14:paraId="5C54620C" w14:textId="084A3A89" w:rsidR="004573A8" w:rsidRDefault="004573A8">
      <w:pPr>
        <w:rPr>
          <w:u w:val="single"/>
        </w:rPr>
      </w:pPr>
      <w:r>
        <w:rPr>
          <w:u w:val="single"/>
        </w:rPr>
        <w:t>Write these questions in Spanish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Now answer these questions</w:t>
      </w:r>
    </w:p>
    <w:p w14:paraId="22B443CE" w14:textId="16CF7B0D" w:rsidR="004573A8" w:rsidRDefault="004573A8" w:rsidP="004573A8">
      <w:pPr>
        <w:pStyle w:val="ListParagraph"/>
        <w:numPr>
          <w:ilvl w:val="0"/>
          <w:numId w:val="1"/>
        </w:numPr>
      </w:pPr>
      <w:r>
        <w:t>What did you do on Saturday?</w:t>
      </w:r>
    </w:p>
    <w:p w14:paraId="30B06289" w14:textId="51591804" w:rsidR="004573A8" w:rsidRDefault="004573A8" w:rsidP="004573A8">
      <w:r>
        <w:t xml:space="preserve">_________________________________________   </w:t>
      </w:r>
      <w:r>
        <w:tab/>
        <w:t>______________________________________</w:t>
      </w:r>
    </w:p>
    <w:p w14:paraId="61FB2F09" w14:textId="10E22EF0" w:rsidR="004573A8" w:rsidRDefault="004573A8" w:rsidP="004573A8">
      <w:pPr>
        <w:pStyle w:val="ListParagraph"/>
        <w:numPr>
          <w:ilvl w:val="0"/>
          <w:numId w:val="1"/>
        </w:numPr>
      </w:pPr>
      <w:r>
        <w:t xml:space="preserve">What did </w:t>
      </w:r>
      <w:r w:rsidR="00FC0677">
        <w:t>your mom</w:t>
      </w:r>
      <w:r>
        <w:t xml:space="preserve"> do yesterday?</w:t>
      </w:r>
    </w:p>
    <w:p w14:paraId="6F761556" w14:textId="3498F310" w:rsidR="004573A8" w:rsidRDefault="004573A8" w:rsidP="004573A8">
      <w:r>
        <w:t xml:space="preserve">_________________________________________   </w:t>
      </w:r>
      <w:r>
        <w:tab/>
        <w:t>______________________________________</w:t>
      </w:r>
    </w:p>
    <w:p w14:paraId="6AB17651" w14:textId="7408E5D7" w:rsidR="004573A8" w:rsidRDefault="004573A8" w:rsidP="004573A8">
      <w:pPr>
        <w:pStyle w:val="ListParagraph"/>
        <w:numPr>
          <w:ilvl w:val="0"/>
          <w:numId w:val="1"/>
        </w:numPr>
      </w:pPr>
      <w:r>
        <w:t xml:space="preserve">What did you do last night? </w:t>
      </w:r>
      <w:r w:rsidR="00AB0341">
        <w:t>p</w:t>
      </w:r>
    </w:p>
    <w:p w14:paraId="38E9F7F2" w14:textId="1EEA36E8" w:rsidR="004573A8" w:rsidRDefault="004573A8" w:rsidP="004573A8">
      <w:r>
        <w:t xml:space="preserve">_________________________________________   </w:t>
      </w:r>
      <w:r>
        <w:tab/>
        <w:t>______________________________________</w:t>
      </w:r>
    </w:p>
    <w:p w14:paraId="1A491BC1" w14:textId="4A361161" w:rsidR="004573A8" w:rsidRDefault="004573A8" w:rsidP="004573A8">
      <w:pPr>
        <w:pStyle w:val="ListParagraph"/>
        <w:numPr>
          <w:ilvl w:val="0"/>
          <w:numId w:val="1"/>
        </w:numPr>
      </w:pPr>
      <w:r>
        <w:t xml:space="preserve">What did </w:t>
      </w:r>
      <w:r w:rsidR="009F24BD">
        <w:t>your friends</w:t>
      </w:r>
      <w:r>
        <w:t xml:space="preserve"> do last month?</w:t>
      </w:r>
    </w:p>
    <w:p w14:paraId="35D97909" w14:textId="657E25B2" w:rsidR="004573A8" w:rsidRDefault="004573A8" w:rsidP="004573A8">
      <w:r>
        <w:t xml:space="preserve">_________________________________________   </w:t>
      </w:r>
      <w:r>
        <w:tab/>
        <w:t>______________________________________</w:t>
      </w:r>
    </w:p>
    <w:p w14:paraId="33790451" w14:textId="1C6C35BC" w:rsidR="004573A8" w:rsidRDefault="004573A8" w:rsidP="004573A8">
      <w:pPr>
        <w:pStyle w:val="ListParagraph"/>
        <w:numPr>
          <w:ilvl w:val="0"/>
          <w:numId w:val="1"/>
        </w:numPr>
      </w:pPr>
      <w:r>
        <w:t xml:space="preserve">What did </w:t>
      </w:r>
      <w:proofErr w:type="gramStart"/>
      <w:r>
        <w:t xml:space="preserve">you </w:t>
      </w:r>
      <w:r w:rsidR="009F24BD">
        <w:t xml:space="preserve"> and</w:t>
      </w:r>
      <w:proofErr w:type="gramEnd"/>
      <w:r w:rsidR="009F24BD">
        <w:t xml:space="preserve"> your friend </w:t>
      </w:r>
      <w:r>
        <w:t xml:space="preserve">do last Friday? </w:t>
      </w:r>
    </w:p>
    <w:p w14:paraId="3B83CBC5" w14:textId="1466668A" w:rsidR="00B1206D" w:rsidRPr="00B1206D" w:rsidRDefault="004573A8" w:rsidP="004573A8">
      <w:pPr>
        <w:ind w:left="360"/>
      </w:pPr>
      <w:r>
        <w:t xml:space="preserve">_________________________________________   </w:t>
      </w:r>
      <w:r>
        <w:tab/>
        <w:t>______________________________________</w:t>
      </w:r>
      <w:bookmarkStart w:id="0" w:name="_GoBack"/>
      <w:bookmarkEnd w:id="0"/>
    </w:p>
    <w:sectPr w:rsidR="00B1206D" w:rsidRPr="00B1206D" w:rsidSect="002C07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FFDB" w14:textId="77777777" w:rsidR="00686675" w:rsidRDefault="00686675" w:rsidP="00686675">
      <w:pPr>
        <w:spacing w:after="0" w:line="240" w:lineRule="auto"/>
      </w:pPr>
      <w:r>
        <w:separator/>
      </w:r>
    </w:p>
  </w:endnote>
  <w:endnote w:type="continuationSeparator" w:id="0">
    <w:p w14:paraId="56B79A1C" w14:textId="77777777" w:rsidR="00686675" w:rsidRDefault="00686675" w:rsidP="0068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30BF" w14:textId="77777777" w:rsidR="00686675" w:rsidRDefault="00686675" w:rsidP="00686675">
      <w:pPr>
        <w:spacing w:after="0" w:line="240" w:lineRule="auto"/>
      </w:pPr>
      <w:r>
        <w:separator/>
      </w:r>
    </w:p>
  </w:footnote>
  <w:footnote w:type="continuationSeparator" w:id="0">
    <w:p w14:paraId="5D548F6D" w14:textId="77777777" w:rsidR="00686675" w:rsidRDefault="00686675" w:rsidP="0068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32B6" w14:textId="77777777" w:rsidR="00686675" w:rsidRDefault="00686675" w:rsidP="00686675">
    <w:pPr>
      <w:pStyle w:val="Header"/>
      <w:jc w:val="center"/>
      <w:rPr>
        <w:b/>
        <w:sz w:val="28"/>
        <w:szCs w:val="28"/>
      </w:rPr>
    </w:pPr>
    <w:r w:rsidRPr="00686675">
      <w:rPr>
        <w:b/>
        <w:sz w:val="44"/>
        <w:szCs w:val="44"/>
      </w:rPr>
      <w:t>Preterit</w:t>
    </w:r>
    <w:r>
      <w:rPr>
        <w:b/>
        <w:sz w:val="44"/>
        <w:szCs w:val="44"/>
      </w:rPr>
      <w:t>- Completed Actions</w:t>
    </w:r>
    <w:r>
      <w:rPr>
        <w:b/>
        <w:sz w:val="28"/>
        <w:szCs w:val="28"/>
      </w:rPr>
      <w:t xml:space="preserve">   </w:t>
    </w:r>
  </w:p>
  <w:p w14:paraId="606123E4" w14:textId="77777777" w:rsidR="00686675" w:rsidRPr="00686675" w:rsidRDefault="00686675" w:rsidP="0068667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Translation:</w:t>
    </w:r>
    <w:proofErr w:type="gramStart"/>
    <w:r>
      <w:rPr>
        <w:b/>
        <w:sz w:val="28"/>
        <w:szCs w:val="28"/>
      </w:rPr>
      <w:t xml:space="preserve">   (</w:t>
    </w:r>
    <w:proofErr w:type="gramEnd"/>
    <w:r>
      <w:rPr>
        <w:b/>
        <w:sz w:val="28"/>
        <w:szCs w:val="28"/>
      </w:rPr>
      <w:t>---ed,  did  __)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1776"/>
    <w:multiLevelType w:val="hybridMultilevel"/>
    <w:tmpl w:val="37EA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E2"/>
    <w:rsid w:val="0020329C"/>
    <w:rsid w:val="002C07BB"/>
    <w:rsid w:val="003D7954"/>
    <w:rsid w:val="004573A8"/>
    <w:rsid w:val="005A05E2"/>
    <w:rsid w:val="005B54B2"/>
    <w:rsid w:val="00680B0E"/>
    <w:rsid w:val="00686675"/>
    <w:rsid w:val="0070622C"/>
    <w:rsid w:val="009F24BD"/>
    <w:rsid w:val="00AB0341"/>
    <w:rsid w:val="00B1206D"/>
    <w:rsid w:val="00F840E9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DFC7"/>
  <w15:chartTrackingRefBased/>
  <w15:docId w15:val="{491BE5F8-AD9C-4E88-BFEB-DA2D5A37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75"/>
  </w:style>
  <w:style w:type="paragraph" w:styleId="Footer">
    <w:name w:val="footer"/>
    <w:basedOn w:val="Normal"/>
    <w:link w:val="FooterChar"/>
    <w:uiPriority w:val="99"/>
    <w:unhideWhenUsed/>
    <w:rsid w:val="0068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75"/>
  </w:style>
  <w:style w:type="paragraph" w:styleId="ListParagraph">
    <w:name w:val="List Paragraph"/>
    <w:basedOn w:val="Normal"/>
    <w:uiPriority w:val="34"/>
    <w:qFormat/>
    <w:rsid w:val="0045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mpatana@wcpschools.wcpss.local</cp:lastModifiedBy>
  <cp:revision>7</cp:revision>
  <cp:lastPrinted>2019-02-22T14:14:00Z</cp:lastPrinted>
  <dcterms:created xsi:type="dcterms:W3CDTF">2019-02-22T14:15:00Z</dcterms:created>
  <dcterms:modified xsi:type="dcterms:W3CDTF">2019-02-22T14:34:00Z</dcterms:modified>
</cp:coreProperties>
</file>